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AB" w:rsidRPr="00BF1C7D" w:rsidRDefault="007448AB" w:rsidP="00BF1C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C7D">
        <w:rPr>
          <w:rFonts w:ascii="Times New Roman" w:hAnsi="Times New Roman" w:cs="Times New Roman"/>
          <w:b/>
          <w:sz w:val="24"/>
          <w:szCs w:val="24"/>
          <w:u w:val="single"/>
        </w:rPr>
        <w:t>Angol nyelv</w:t>
      </w:r>
    </w:p>
    <w:p w:rsidR="000958A0" w:rsidRPr="00BF1C7D" w:rsidRDefault="00BF1C7D" w:rsidP="00BF1C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Tantervi követelmények –a</w:t>
      </w:r>
      <w:r w:rsidR="007448AB" w:rsidRPr="00BF1C7D">
        <w:rPr>
          <w:rFonts w:ascii="Times New Roman" w:hAnsi="Times New Roman" w:cs="Times New Roman"/>
          <w:b/>
          <w:sz w:val="24"/>
          <w:szCs w:val="24"/>
          <w:u w:val="single"/>
        </w:rPr>
        <w:t xml:space="preserve"> továbbhaladás feltételei</w:t>
      </w:r>
    </w:p>
    <w:p w:rsidR="007448AB" w:rsidRPr="005F3563" w:rsidRDefault="007448AB" w:rsidP="005F35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3563">
        <w:rPr>
          <w:rFonts w:ascii="Times New Roman" w:eastAsia="Calibri" w:hAnsi="Times New Roman" w:cs="Times New Roman"/>
          <w:b/>
          <w:sz w:val="24"/>
          <w:szCs w:val="24"/>
        </w:rPr>
        <w:t>5. osztály</w:t>
      </w:r>
    </w:p>
    <w:p w:rsidR="007448AB" w:rsidRPr="005F3563" w:rsidRDefault="007448AB" w:rsidP="005F356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3563">
        <w:rPr>
          <w:rFonts w:ascii="Times New Roman" w:eastAsia="Calibri" w:hAnsi="Times New Roman" w:cs="Times New Roman"/>
          <w:sz w:val="24"/>
          <w:szCs w:val="24"/>
        </w:rPr>
        <w:t>Szóbeli követelmények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15"/>
        <w:gridCol w:w="3033"/>
      </w:tblGrid>
      <w:tr w:rsidR="007448AB" w:rsidRPr="005F3563" w:rsidTr="00F93FE9">
        <w:tc>
          <w:tcPr>
            <w:tcW w:w="3014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Szóbeli kifejezőkészség</w:t>
            </w:r>
          </w:p>
        </w:tc>
        <w:tc>
          <w:tcPr>
            <w:tcW w:w="3015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 tanuló értse meg a hozzá intézett egyszerű kérdéseket, tudjon azokra válaszolni.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Legyen képes önállóan bemutatkozni egyszerű mondatokkal.</w:t>
            </w:r>
          </w:p>
        </w:tc>
        <w:tc>
          <w:tcPr>
            <w:tcW w:w="3033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What’s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I’m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…/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is…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Where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from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I’m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from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Hungary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How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I’</w:t>
            </w:r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years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old. 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How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I’m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fine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thank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8AB" w:rsidRPr="005F3563" w:rsidRDefault="005F3563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Nice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meet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48AB" w:rsidRPr="005F3563" w:rsidTr="00F93FE9">
        <w:tc>
          <w:tcPr>
            <w:tcW w:w="3014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Üvözlés</w:t>
            </w:r>
            <w:proofErr w:type="spellEnd"/>
          </w:p>
        </w:tc>
        <w:tc>
          <w:tcPr>
            <w:tcW w:w="3015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Tudjon köszönni a napszakoknak megfelelően.</w:t>
            </w:r>
          </w:p>
          <w:p w:rsidR="00496D61" w:rsidRPr="005F3563" w:rsidRDefault="00496D61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Hello.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Hi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morning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afternoon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evening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night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bye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746B" w:rsidRPr="005F3563" w:rsidTr="00F93FE9">
        <w:tc>
          <w:tcPr>
            <w:tcW w:w="3014" w:type="dxa"/>
          </w:tcPr>
          <w:p w:rsidR="00C4746B" w:rsidRPr="00C4746B" w:rsidRDefault="00C4746B" w:rsidP="00C47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6B">
              <w:rPr>
                <w:rFonts w:ascii="Times New Roman" w:hAnsi="Times New Roman" w:cs="Times New Roman"/>
                <w:sz w:val="24"/>
                <w:szCs w:val="24"/>
              </w:rPr>
              <w:t xml:space="preserve">Kérés és arra </w:t>
            </w:r>
            <w:proofErr w:type="gramStart"/>
            <w:r w:rsidRPr="00C4746B">
              <w:rPr>
                <w:rFonts w:ascii="Times New Roman" w:hAnsi="Times New Roman" w:cs="Times New Roman"/>
                <w:sz w:val="24"/>
                <w:szCs w:val="24"/>
              </w:rPr>
              <w:t>reagálás</w:t>
            </w:r>
            <w:proofErr w:type="gramEnd"/>
            <w:r w:rsidRPr="00C4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</w:tcPr>
          <w:p w:rsidR="00C4746B" w:rsidRPr="00C4746B" w:rsidRDefault="00C4746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C4746B" w:rsidRPr="00C4746B" w:rsidRDefault="00C4746B" w:rsidP="00C4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a pen?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46B">
              <w:rPr>
                <w:rFonts w:ascii="Times New Roman" w:hAnsi="Times New Roman" w:cs="Times New Roman"/>
                <w:sz w:val="24"/>
                <w:szCs w:val="24"/>
              </w:rPr>
              <w:t>a 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C4746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4746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46B" w:rsidRPr="00C4746B" w:rsidRDefault="00C4746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AC" w:rsidRPr="005F3563" w:rsidTr="00F93FE9">
        <w:tc>
          <w:tcPr>
            <w:tcW w:w="3014" w:type="dxa"/>
          </w:tcPr>
          <w:p w:rsidR="005D4BAC" w:rsidRPr="00C4746B" w:rsidRDefault="005D4BAC" w:rsidP="005D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Javaslat és arra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reagálás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</w:tcPr>
          <w:p w:rsidR="005D4BAC" w:rsidRPr="00C4746B" w:rsidRDefault="005D4BAC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Udvarias meghívás</w:t>
            </w:r>
          </w:p>
        </w:tc>
        <w:tc>
          <w:tcPr>
            <w:tcW w:w="3033" w:type="dxa"/>
          </w:tcPr>
          <w:p w:rsidR="005D4BAC" w:rsidRPr="005D4BAC" w:rsidRDefault="005D4BAC" w:rsidP="005D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>Let’s</w:t>
            </w:r>
            <w:proofErr w:type="spellEnd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 xml:space="preserve"> go </w:t>
            </w:r>
            <w:proofErr w:type="spellStart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>cinema</w:t>
            </w:r>
            <w:proofErr w:type="spellEnd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 xml:space="preserve">., Good </w:t>
            </w:r>
            <w:proofErr w:type="gramStart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>idea</w:t>
            </w:r>
            <w:proofErr w:type="gramEnd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BA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BAC" w:rsidRPr="00C4746B" w:rsidRDefault="005D4BAC" w:rsidP="00C4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1" w:rsidRPr="005F3563" w:rsidTr="00F93FE9">
        <w:tc>
          <w:tcPr>
            <w:tcW w:w="3014" w:type="dxa"/>
          </w:tcPr>
          <w:p w:rsidR="00496D61" w:rsidRPr="005F3563" w:rsidRDefault="00496D61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Köszönet kifejezése</w:t>
            </w:r>
          </w:p>
        </w:tc>
        <w:tc>
          <w:tcPr>
            <w:tcW w:w="3015" w:type="dxa"/>
          </w:tcPr>
          <w:p w:rsidR="00496D61" w:rsidRPr="005F3563" w:rsidRDefault="00496D61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Udvariasság kifejezése</w:t>
            </w:r>
          </w:p>
          <w:p w:rsidR="005F3563" w:rsidRPr="005F3563" w:rsidRDefault="005F3563" w:rsidP="005F3563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Köszönetre történő reakció megfogalmazása </w:t>
            </w:r>
          </w:p>
          <w:p w:rsidR="005F3563" w:rsidRPr="005F3563" w:rsidRDefault="005F3563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61" w:rsidRPr="005F3563" w:rsidRDefault="00496D61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496D61" w:rsidRPr="005F3563" w:rsidRDefault="00496D61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Thanks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Thanks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Thank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563" w:rsidRPr="005F3563" w:rsidRDefault="005F3563" w:rsidP="005F3563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You’re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welcome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No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problem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6D61" w:rsidRPr="005F3563" w:rsidRDefault="00496D61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D39" w:rsidRPr="005F3563" w:rsidTr="00F93FE9">
        <w:tc>
          <w:tcPr>
            <w:tcW w:w="3014" w:type="dxa"/>
          </w:tcPr>
          <w:p w:rsidR="00337D39" w:rsidRPr="00337D39" w:rsidRDefault="00337D39" w:rsidP="00C47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Igenlő vagy nemleges válasz kifejezése </w:t>
            </w:r>
          </w:p>
        </w:tc>
        <w:tc>
          <w:tcPr>
            <w:tcW w:w="3015" w:type="dxa"/>
          </w:tcPr>
          <w:p w:rsidR="00337D39" w:rsidRPr="005F3563" w:rsidRDefault="00337D39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37D39" w:rsidRPr="00337D39" w:rsidRDefault="00337D39" w:rsidP="0033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D3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337D39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337D39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337D39">
              <w:rPr>
                <w:rFonts w:ascii="Times New Roman" w:hAnsi="Times New Roman" w:cs="Times New Roman"/>
                <w:sz w:val="24"/>
                <w:szCs w:val="24"/>
              </w:rPr>
              <w:t xml:space="preserve">. No, I </w:t>
            </w:r>
            <w:proofErr w:type="spellStart"/>
            <w:r w:rsidRPr="00337D3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4746B">
              <w:rPr>
                <w:rFonts w:ascii="Times New Roman" w:hAnsi="Times New Roman" w:cs="Times New Roman"/>
                <w:sz w:val="24"/>
                <w:szCs w:val="24"/>
              </w:rPr>
              <w:t>aven’t</w:t>
            </w:r>
            <w:proofErr w:type="spellEnd"/>
            <w:r w:rsidR="00C474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4746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C4746B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="00C4746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="00C4746B">
              <w:rPr>
                <w:rFonts w:ascii="Times New Roman" w:hAnsi="Times New Roman" w:cs="Times New Roman"/>
                <w:sz w:val="24"/>
                <w:szCs w:val="24"/>
              </w:rPr>
              <w:t xml:space="preserve">. No, I </w:t>
            </w:r>
            <w:proofErr w:type="spellStart"/>
            <w:r w:rsidR="00C4746B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="00C47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D39" w:rsidRPr="005F3563" w:rsidRDefault="00337D39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63" w:rsidRPr="005F3563" w:rsidTr="00F93FE9">
        <w:tc>
          <w:tcPr>
            <w:tcW w:w="3014" w:type="dxa"/>
          </w:tcPr>
          <w:p w:rsidR="005F3563" w:rsidRPr="005F3563" w:rsidRDefault="005F3563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Információ</w:t>
            </w:r>
            <w:proofErr w:type="gram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kérés, információadás</w:t>
            </w:r>
          </w:p>
        </w:tc>
        <w:tc>
          <w:tcPr>
            <w:tcW w:w="3015" w:type="dxa"/>
          </w:tcPr>
          <w:p w:rsidR="005F3563" w:rsidRDefault="005F3563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Egyszerű társalgás </w:t>
            </w:r>
          </w:p>
          <w:p w:rsidR="00E67522" w:rsidRPr="005F3563" w:rsidRDefault="00E67522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5F3563" w:rsidRPr="005F3563" w:rsidRDefault="005F3563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When’s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birthday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F3563" w:rsidRPr="005F3563" w:rsidRDefault="005F3563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4th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3563" w:rsidRPr="005F3563" w:rsidRDefault="005F3563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cats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got a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F3563" w:rsidRPr="005F3563" w:rsidRDefault="005F3563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. No, I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haven’t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got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brothers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sisters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 xml:space="preserve">. No, I </w:t>
            </w:r>
            <w:proofErr w:type="spellStart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haven’t</w:t>
            </w:r>
            <w:proofErr w:type="spellEnd"/>
            <w:r w:rsidRPr="005F35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F3563" w:rsidRPr="005F3563" w:rsidRDefault="005F3563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522" w:rsidRPr="005F3563" w:rsidTr="00F93FE9">
        <w:tc>
          <w:tcPr>
            <w:tcW w:w="3014" w:type="dxa"/>
          </w:tcPr>
          <w:p w:rsidR="00E67522" w:rsidRPr="00E67522" w:rsidRDefault="00E67522" w:rsidP="00E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22">
              <w:rPr>
                <w:rFonts w:ascii="Times New Roman" w:hAnsi="Times New Roman" w:cs="Times New Roman"/>
                <w:sz w:val="24"/>
                <w:szCs w:val="24"/>
              </w:rPr>
              <w:t xml:space="preserve">Jókívánságok kifejezése </w:t>
            </w:r>
          </w:p>
        </w:tc>
        <w:tc>
          <w:tcPr>
            <w:tcW w:w="3015" w:type="dxa"/>
          </w:tcPr>
          <w:p w:rsidR="00E67522" w:rsidRPr="00E67522" w:rsidRDefault="00E67522" w:rsidP="00E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67522">
              <w:rPr>
                <w:rFonts w:ascii="Times New Roman" w:hAnsi="Times New Roman" w:cs="Times New Roman"/>
                <w:sz w:val="24"/>
                <w:szCs w:val="24"/>
              </w:rPr>
              <w:t xml:space="preserve">őbb ünnepekhez kapcsolódó szófordulatok </w:t>
            </w:r>
          </w:p>
          <w:p w:rsidR="00E67522" w:rsidRDefault="00E67522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E67522" w:rsidRDefault="00E67522" w:rsidP="00E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22">
              <w:rPr>
                <w:rFonts w:ascii="Times New Roman" w:hAnsi="Times New Roman" w:cs="Times New Roman"/>
                <w:sz w:val="24"/>
                <w:szCs w:val="24"/>
              </w:rPr>
              <w:t xml:space="preserve">Happy </w:t>
            </w:r>
            <w:proofErr w:type="spellStart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>birthday</w:t>
            </w:r>
            <w:proofErr w:type="spellEnd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 xml:space="preserve">! Good </w:t>
            </w:r>
            <w:proofErr w:type="spellStart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>luck</w:t>
            </w:r>
            <w:proofErr w:type="spellEnd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>Congratulations</w:t>
            </w:r>
            <w:proofErr w:type="spellEnd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>!)</w:t>
            </w:r>
          </w:p>
          <w:p w:rsidR="00E67522" w:rsidRPr="00E67522" w:rsidRDefault="00E67522" w:rsidP="00E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>Merry</w:t>
            </w:r>
            <w:proofErr w:type="spellEnd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proofErr w:type="spellEnd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 xml:space="preserve">! Happy New Year! Happy </w:t>
            </w:r>
            <w:proofErr w:type="spellStart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>Easter</w:t>
            </w:r>
            <w:proofErr w:type="spellEnd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E67522" w:rsidRPr="00E67522" w:rsidRDefault="00E67522" w:rsidP="00E6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22" w:rsidRPr="005F3563" w:rsidRDefault="00E67522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AB" w:rsidRPr="005F3563" w:rsidTr="00F93FE9">
        <w:tc>
          <w:tcPr>
            <w:tcW w:w="3014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Dolgok, személyek megnevezése, milyensége</w:t>
            </w:r>
          </w:p>
        </w:tc>
        <w:tc>
          <w:tcPr>
            <w:tcW w:w="3015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Legyen képes mennyiségi és minőségi viszonyok kifejezésére.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Rendhagyó </w:t>
            </w:r>
            <w:r w:rsidR="00E83EA3"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többesszámú </w:t>
            </w: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főnevek ismerete.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Melléknevek helye a mondatokban.</w:t>
            </w:r>
          </w:p>
        </w:tc>
        <w:tc>
          <w:tcPr>
            <w:tcW w:w="3033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It’s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car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It’s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friendly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dog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3EA3" w:rsidRPr="005F3563" w:rsidRDefault="00E83EA3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box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boxes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mouse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mice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child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chilren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man – men,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woman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women</w:t>
            </w:r>
            <w:proofErr w:type="spellEnd"/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They’re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interesting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books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Numbers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1-100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1B0" w:rsidRPr="005F3563" w:rsidTr="00F93FE9">
        <w:tc>
          <w:tcPr>
            <w:tcW w:w="3014" w:type="dxa"/>
          </w:tcPr>
          <w:p w:rsidR="00FE61B0" w:rsidRPr="005F3563" w:rsidRDefault="00FE61B0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Kedvenc állat bemutatása</w:t>
            </w:r>
          </w:p>
        </w:tc>
        <w:tc>
          <w:tcPr>
            <w:tcW w:w="3015" w:type="dxa"/>
          </w:tcPr>
          <w:p w:rsidR="00FE61B0" w:rsidRPr="005F3563" w:rsidRDefault="00FE61B0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FE61B0" w:rsidRPr="005F3563" w:rsidRDefault="00FE61B0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elephant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It has got…</w:t>
            </w:r>
          </w:p>
        </w:tc>
      </w:tr>
      <w:tr w:rsidR="00F93FE9" w:rsidRPr="005F3563" w:rsidTr="00F93FE9">
        <w:tc>
          <w:tcPr>
            <w:tcW w:w="3014" w:type="dxa"/>
          </w:tcPr>
          <w:p w:rsidR="00F93FE9" w:rsidRPr="005F3563" w:rsidRDefault="00F93FE9" w:rsidP="00F93F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Vadon és a ház körül élő állatok</w:t>
            </w:r>
          </w:p>
        </w:tc>
        <w:tc>
          <w:tcPr>
            <w:tcW w:w="3015" w:type="dxa"/>
          </w:tcPr>
          <w:p w:rsidR="00F93FE9" w:rsidRPr="005F3563" w:rsidRDefault="00F93FE9" w:rsidP="00F93F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Tudjon beszélni és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körülírni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állatokat. Beleépítve a tárgyak mennyiségét és milyenségét a tanult nyelvtani szerkezetek által.</w:t>
            </w:r>
          </w:p>
        </w:tc>
        <w:tc>
          <w:tcPr>
            <w:tcW w:w="3033" w:type="dxa"/>
          </w:tcPr>
          <w:p w:rsidR="00F93FE9" w:rsidRPr="005F3563" w:rsidRDefault="00F93FE9" w:rsidP="00F93F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elephant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has got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large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ears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long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nose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3FE9" w:rsidRPr="005F3563" w:rsidRDefault="00F93FE9" w:rsidP="00F93F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eats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grass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AC1CBB" w:rsidRPr="005F3563" w:rsidTr="00F93FE9">
        <w:tc>
          <w:tcPr>
            <w:tcW w:w="3014" w:type="dxa"/>
          </w:tcPr>
          <w:p w:rsidR="00AC1CBB" w:rsidRPr="005F3563" w:rsidRDefault="00AC1CBB" w:rsidP="00F93F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AC1CBB" w:rsidRPr="005F3563" w:rsidRDefault="00AC1CBB" w:rsidP="00F93F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AC1CBB" w:rsidRPr="005F3563" w:rsidRDefault="00AC1CBB" w:rsidP="00F93F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CBB" w:rsidRPr="005F3563" w:rsidTr="00F93FE9">
        <w:tc>
          <w:tcPr>
            <w:tcW w:w="3014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Ételek és italok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Ismerje a megszámlálható és megszámlálhatatlan főneveket. 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Tudja megkérdezni miből </w:t>
            </w:r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mennyi</w:t>
            </w:r>
            <w:proofErr w:type="gram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van és tudjon ezekre válaszolni. Határozott és határozatlan névmások.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cheese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milk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butter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apples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sugar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glass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of/a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packet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of/ a bar of/ 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bottle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of/ a tin of…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some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any</w:t>
            </w:r>
            <w:proofErr w:type="spellEnd"/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How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much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How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many</w:t>
            </w:r>
            <w:proofErr w:type="spellEnd"/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…?</w:t>
            </w:r>
            <w:proofErr w:type="gramEnd"/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a/an/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few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little</w:t>
            </w:r>
            <w:proofErr w:type="spellEnd"/>
          </w:p>
        </w:tc>
      </w:tr>
      <w:tr w:rsidR="00AC1CBB" w:rsidRPr="005F3563" w:rsidTr="00F93FE9">
        <w:tc>
          <w:tcPr>
            <w:tcW w:w="3014" w:type="dxa"/>
          </w:tcPr>
          <w:p w:rsidR="00AC1CBB" w:rsidRPr="00FE61B0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Minőségi viszonyok: rövid melléknevek </w:t>
            </w:r>
          </w:p>
          <w:p w:rsidR="00AC1CBB" w:rsidRPr="00FE61B0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Minőségi viszonyok: rendhagyó melléknevek fokozása </w:t>
            </w:r>
          </w:p>
          <w:p w:rsidR="00AC1CBB" w:rsidRPr="00FE61B0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AC1CBB" w:rsidRPr="00FE61B0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AC1CBB" w:rsidRPr="00FE61B0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Tom’s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younger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Sue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. Mary is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prettiest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C1CBB" w:rsidRPr="00AC1CBB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Tom’s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younger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Sue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. Mary is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prettiest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C1CBB" w:rsidRPr="005F3563" w:rsidTr="00F93FE9">
        <w:tc>
          <w:tcPr>
            <w:tcW w:w="3014" w:type="dxa"/>
          </w:tcPr>
          <w:p w:rsidR="00AC1CBB" w:rsidRPr="005F3563" w:rsidRDefault="00A449FD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Napi teendők</w:t>
            </w:r>
            <w:r w:rsidR="00AC1CBB"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, szabadidős tevékenységek elmesélése</w:t>
            </w:r>
          </w:p>
        </w:tc>
        <w:tc>
          <w:tcPr>
            <w:tcW w:w="3015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Tudja elmondani, hogy milyen teendői vannak, mit szokott csinálni szabadidejében.</w:t>
            </w:r>
          </w:p>
        </w:tc>
        <w:tc>
          <w:tcPr>
            <w:tcW w:w="3033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homework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get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up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lunch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breakfast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dinner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listen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music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go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sleep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AC1CBB" w:rsidRPr="005F3563" w:rsidTr="00F93FE9">
        <w:tc>
          <w:tcPr>
            <w:tcW w:w="3014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Saját maga, családja bemutatása, személyek leírása</w:t>
            </w:r>
          </w:p>
        </w:tc>
        <w:tc>
          <w:tcPr>
            <w:tcW w:w="3015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Legyen képes elmondani, hogy az emberek hogyan néznek ki.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Tudja megfogalmazni a külső tulajdonságok milyenségét.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Tudja bemutatni családtagjait és azok külső ismertető jeleit.</w:t>
            </w:r>
          </w:p>
        </w:tc>
        <w:tc>
          <w:tcPr>
            <w:tcW w:w="3033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eyes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father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tall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haven’t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got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short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hair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AC1CBB" w:rsidRPr="005F3563" w:rsidTr="00F93FE9">
        <w:tc>
          <w:tcPr>
            <w:tcW w:w="3014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Cselekvések bemutatása</w:t>
            </w:r>
          </w:p>
        </w:tc>
        <w:tc>
          <w:tcPr>
            <w:tcW w:w="3015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Tudjon a megfelelő igeidőben gondolkodni, és kifejezni magát ennek megfelelően. Szokásszerű és </w:t>
            </w: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éppen most történő cselekvések meghatározása</w:t>
            </w:r>
          </w:p>
        </w:tc>
        <w:tc>
          <w:tcPr>
            <w:tcW w:w="3033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homework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everyday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am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doing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homework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now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BB" w:rsidRPr="005F3563" w:rsidTr="00F93FE9">
        <w:tc>
          <w:tcPr>
            <w:tcW w:w="3014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Gyakoriságot kifejező határozó szavak </w:t>
            </w:r>
          </w:p>
        </w:tc>
        <w:tc>
          <w:tcPr>
            <w:tcW w:w="3015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Tudja alkalmazni a tanult határozószavakat</w:t>
            </w:r>
          </w:p>
        </w:tc>
        <w:tc>
          <w:tcPr>
            <w:tcW w:w="3033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never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sometimes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often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usually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always</w:t>
            </w:r>
            <w:proofErr w:type="spellEnd"/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never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get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up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sometimes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watch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films.</w:t>
            </w:r>
          </w:p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She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often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helps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mum</w:t>
            </w:r>
            <w:proofErr w:type="spellEnd"/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AC1CBB" w:rsidRPr="005F3563" w:rsidTr="00F93FE9">
        <w:tc>
          <w:tcPr>
            <w:tcW w:w="3014" w:type="dxa"/>
          </w:tcPr>
          <w:p w:rsidR="00AC1CBB" w:rsidRPr="00E96D65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Létezés kifejezése múlt időben</w:t>
            </w:r>
          </w:p>
          <w:p w:rsidR="00AC1CBB" w:rsidRPr="00E96D65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Cselekvés, történés kifejezése múlt időben </w:t>
            </w:r>
          </w:p>
          <w:p w:rsidR="00AC1CBB" w:rsidRPr="00E96D65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AC1CBB" w:rsidRPr="00E96D65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AC1CBB" w:rsidRPr="00E96D65" w:rsidRDefault="00AC1CBB" w:rsidP="00AC1C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be’ létige (I </w:t>
            </w:r>
            <w:proofErr w:type="spellStart"/>
            <w:proofErr w:type="gram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wasn’t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he</w:t>
            </w:r>
            <w:proofErr w:type="gram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proofErr w:type="gram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proofErr w:type="gram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AC1CBB" w:rsidRPr="00E96D65" w:rsidRDefault="00AC1CBB" w:rsidP="00AC1C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(I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didn’t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film.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Joe?) </w:t>
            </w:r>
          </w:p>
          <w:p w:rsidR="00AC1CBB" w:rsidRPr="00E96D65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CBB" w:rsidRPr="005F3563" w:rsidTr="00F93FE9">
        <w:tc>
          <w:tcPr>
            <w:tcW w:w="3014" w:type="dxa"/>
          </w:tcPr>
          <w:p w:rsidR="00AC1CBB" w:rsidRPr="00E96D65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65">
              <w:rPr>
                <w:rFonts w:ascii="Times New Roman" w:hAnsi="Times New Roman" w:cs="Times New Roman"/>
              </w:rPr>
              <w:t>Birtoklás kifejezése</w:t>
            </w:r>
          </w:p>
        </w:tc>
        <w:tc>
          <w:tcPr>
            <w:tcW w:w="3015" w:type="dxa"/>
          </w:tcPr>
          <w:p w:rsidR="00AC1CBB" w:rsidRPr="00E96D65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AC1CBB" w:rsidRPr="00E96D65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Birtokos névmások és ’s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genitive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Joe’s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E96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1CBB" w:rsidRPr="00E96D65" w:rsidRDefault="00AC1CBB" w:rsidP="00AC1C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BB" w:rsidRPr="005F3563" w:rsidTr="00F93FE9">
        <w:tc>
          <w:tcPr>
            <w:tcW w:w="3014" w:type="dxa"/>
          </w:tcPr>
          <w:p w:rsidR="00AC1CBB" w:rsidRPr="002B4C79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Mennyiségi viszonyok: egyes és többes szám </w:t>
            </w:r>
          </w:p>
          <w:p w:rsidR="00AC1CBB" w:rsidRPr="002B4C79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mennyiségi viszonyok: számok mennyiségi viszonyok: megszámlálható </w:t>
            </w:r>
          </w:p>
          <w:p w:rsidR="00AC1CBB" w:rsidRPr="00E96D65" w:rsidRDefault="00AC1CBB" w:rsidP="00AC1CBB">
            <w:pPr>
              <w:rPr>
                <w:rFonts w:ascii="Times New Roman" w:hAnsi="Times New Roman" w:cs="Times New Roman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mennyiségi viszonyok: megszámlálhatatlan főnevek</w:t>
            </w:r>
            <w:r w:rsidRPr="002C0981">
              <w:t xml:space="preserve"> </w:t>
            </w:r>
          </w:p>
        </w:tc>
        <w:tc>
          <w:tcPr>
            <w:tcW w:w="3015" w:type="dxa"/>
          </w:tcPr>
          <w:p w:rsidR="00AC1CBB" w:rsidRPr="00E96D65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Ismerje fel a különbséget a megszámlálható és megszámlálhatatlan főnevek között.</w:t>
            </w:r>
          </w:p>
        </w:tc>
        <w:tc>
          <w:tcPr>
            <w:tcW w:w="3033" w:type="dxa"/>
          </w:tcPr>
          <w:p w:rsidR="00AC1CBB" w:rsidRPr="002B4C79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dog-dogs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child-children</w:t>
            </w:r>
            <w:proofErr w:type="spellEnd"/>
          </w:p>
          <w:p w:rsidR="00AC1CBB" w:rsidRPr="002B4C79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proofErr w:type="spellEnd"/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hundred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), sorszámok (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C1CBB" w:rsidRPr="002B4C79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CDs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got?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I’ve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got a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of/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CDs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CBB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got?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I’ve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got a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of/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CBB" w:rsidRPr="00E96D65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</w:p>
        </w:tc>
      </w:tr>
      <w:tr w:rsidR="00AC1CBB" w:rsidRPr="005F3563" w:rsidTr="00F93FE9">
        <w:tc>
          <w:tcPr>
            <w:tcW w:w="3014" w:type="dxa"/>
          </w:tcPr>
          <w:p w:rsidR="00AC1CBB" w:rsidRPr="00FE61B0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Időbeli viszonyok: gyakoriság időpontok/</w:t>
            </w:r>
            <w:proofErr w:type="gram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dátumok</w:t>
            </w:r>
            <w:proofErr w:type="gram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</w:tcPr>
          <w:p w:rsidR="00AC1CBB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AC1CBB" w:rsidRPr="00FE61B0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always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once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twice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</w:p>
          <w:p w:rsidR="00AC1CBB" w:rsidRPr="00FE61B0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1997, in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o’clock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eight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quarter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eight</w:t>
            </w:r>
            <w:proofErr w:type="spellEnd"/>
            <w:r w:rsidRPr="00FE6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CBB" w:rsidRPr="002B4C79" w:rsidRDefault="00AC1CBB" w:rsidP="00AC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BB" w:rsidRPr="005F3563" w:rsidTr="00F93FE9">
        <w:tc>
          <w:tcPr>
            <w:tcW w:w="3014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Olvasási készség</w:t>
            </w:r>
          </w:p>
        </w:tc>
        <w:tc>
          <w:tcPr>
            <w:tcW w:w="3015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Legyen képes egyszerű szöveget helyes </w:t>
            </w:r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intonációval</w:t>
            </w:r>
            <w:proofErr w:type="gram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és kiejtéssel elolvasni és azt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értelezni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 Felismerni a szövegben az adott igeidőt és annak megfelelően fordítani azt.</w:t>
            </w:r>
          </w:p>
        </w:tc>
        <w:tc>
          <w:tcPr>
            <w:tcW w:w="3033" w:type="dxa"/>
          </w:tcPr>
          <w:p w:rsidR="00AC1CBB" w:rsidRPr="005F3563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48AB" w:rsidRPr="005F3563" w:rsidRDefault="007448AB" w:rsidP="005F356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48AB" w:rsidRPr="005F3563" w:rsidRDefault="007448AB" w:rsidP="005F356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3563">
        <w:rPr>
          <w:rFonts w:ascii="Times New Roman" w:eastAsia="Calibri" w:hAnsi="Times New Roman" w:cs="Times New Roman"/>
          <w:sz w:val="24"/>
          <w:szCs w:val="24"/>
        </w:rPr>
        <w:t>Iráskészség</w:t>
      </w:r>
      <w:proofErr w:type="spellEnd"/>
      <w:r w:rsidRPr="005F3563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8"/>
        <w:gridCol w:w="3014"/>
      </w:tblGrid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Önálló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modatalkotás</w:t>
            </w:r>
            <w:proofErr w:type="spellEnd"/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Legyen képes írni saját magáról és környezetéről ö</w:t>
            </w:r>
            <w:r w:rsidR="00A449FD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állóan a tanult igeidők alkalmazásával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live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in…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Ihave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got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two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brothers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got a DVD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player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E67522" w:rsidRPr="005F3563" w:rsidTr="00954D7F">
        <w:tc>
          <w:tcPr>
            <w:tcW w:w="3070" w:type="dxa"/>
          </w:tcPr>
          <w:p w:rsidR="00E67522" w:rsidRPr="005F3563" w:rsidRDefault="00E67522" w:rsidP="00E67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67522">
              <w:rPr>
                <w:rFonts w:ascii="Times New Roman" w:hAnsi="Times New Roman" w:cs="Times New Roman"/>
                <w:sz w:val="24"/>
                <w:szCs w:val="24"/>
              </w:rPr>
              <w:t xml:space="preserve">egszólítás és elköszönés kifejezése írott, személyes szövegben, pl. baráti levélben és e-mailben </w:t>
            </w:r>
          </w:p>
        </w:tc>
        <w:tc>
          <w:tcPr>
            <w:tcW w:w="3071" w:type="dxa"/>
          </w:tcPr>
          <w:p w:rsidR="00E67522" w:rsidRPr="005F3563" w:rsidRDefault="00E67522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7522" w:rsidRPr="00E67522" w:rsidRDefault="00E67522" w:rsidP="00E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>Dear</w:t>
            </w:r>
            <w:proofErr w:type="spellEnd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 xml:space="preserve"> Peter, Best </w:t>
            </w:r>
            <w:proofErr w:type="spellStart"/>
            <w:r w:rsidRPr="00E67522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shes</w:t>
            </w:r>
            <w:proofErr w:type="spellEnd"/>
          </w:p>
          <w:p w:rsidR="00E67522" w:rsidRPr="005F3563" w:rsidRDefault="00E67522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Írott szöveg értelmezése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Felismeri a tanult szavakat, szerkezeteket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Nyelvi szerkezetek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Ismert nyelvi szerkezetekkel tud mondatokat alkotni, hiányos mondatokat kiegészíteni</w:t>
            </w:r>
            <w:r w:rsidR="00496D61"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, üzeneteket írni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48AB" w:rsidRPr="005F3563" w:rsidRDefault="007448AB" w:rsidP="005F3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3FE9" w:rsidRDefault="00F93FE9" w:rsidP="005F35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FE9" w:rsidRDefault="00F93FE9" w:rsidP="005F35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FE9" w:rsidRDefault="00F93FE9" w:rsidP="005F35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31B" w:rsidRDefault="00CC431B" w:rsidP="005F35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31B" w:rsidRDefault="00CC431B" w:rsidP="005F35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31B" w:rsidRDefault="00CC431B" w:rsidP="005F35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31B" w:rsidRDefault="00CC431B" w:rsidP="005F35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8AB" w:rsidRPr="005F3563" w:rsidRDefault="007448AB" w:rsidP="005F35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35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osztály</w:t>
      </w:r>
    </w:p>
    <w:p w:rsidR="007448AB" w:rsidRPr="005F3563" w:rsidRDefault="007448AB" w:rsidP="005F356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3563">
        <w:rPr>
          <w:rFonts w:ascii="Times New Roman" w:eastAsia="Calibri" w:hAnsi="Times New Roman" w:cs="Times New Roman"/>
          <w:sz w:val="24"/>
          <w:szCs w:val="24"/>
        </w:rPr>
        <w:t>Szóbeli követelmények: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32"/>
        <w:gridCol w:w="3010"/>
      </w:tblGrid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Szóbeli kifejezőkészség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Aktív</w:t>
            </w:r>
            <w:proofErr w:type="gram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részvétel az órai tevékenységben, a célnyelvi óravezetés követése, komplexebb tanári utasítások és kérdések, valamint a korábban feldolgozott szövegek megértése, begyakorolt rövid párbeszédek folytatása, minta alapján egyszerű szövegek alkotása.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Üdvözlés, bemutatkozás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Tudjon bemutatkozni, valamint a napszaknak megfelelően köszönni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What’s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</w:t>
            </w:r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  <w:proofErr w:type="gramEnd"/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Where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from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I’m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from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Hungary.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morning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Good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afternoon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Good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evening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Good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night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Hello,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Hi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Good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Bye</w:t>
            </w:r>
            <w:proofErr w:type="spellEnd"/>
          </w:p>
        </w:tc>
      </w:tr>
      <w:tr w:rsidR="00CC431B" w:rsidRPr="005F3563" w:rsidTr="00954D7F">
        <w:tc>
          <w:tcPr>
            <w:tcW w:w="3070" w:type="dxa"/>
          </w:tcPr>
          <w:p w:rsidR="00CC431B" w:rsidRPr="00CC431B" w:rsidRDefault="00CC431B" w:rsidP="00CC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Véleménykérés és arra </w:t>
            </w:r>
            <w:proofErr w:type="gram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reagálás</w:t>
            </w:r>
            <w:proofErr w:type="gram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 tetszés, illetve nem tetszés kifejezése</w:t>
            </w:r>
          </w:p>
          <w:p w:rsidR="00CC431B" w:rsidRPr="005F3563" w:rsidRDefault="00AC1CB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Modalitás</w:t>
            </w:r>
            <w:proofErr w:type="gramEnd"/>
          </w:p>
        </w:tc>
        <w:tc>
          <w:tcPr>
            <w:tcW w:w="3071" w:type="dxa"/>
          </w:tcPr>
          <w:p w:rsidR="00CC431B" w:rsidRPr="005F3563" w:rsidRDefault="00CC431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C431B" w:rsidRDefault="00CC431B" w:rsidP="005F35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. No, I </w:t>
            </w:r>
            <w:proofErr w:type="spell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think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? I </w:t>
            </w:r>
            <w:proofErr w:type="spellStart"/>
            <w:proofErr w:type="gramStart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>think</w:t>
            </w:r>
            <w:proofErr w:type="spellEnd"/>
            <w:r w:rsidRPr="00CC431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</w:p>
          <w:p w:rsidR="00AC1CBB" w:rsidRPr="00CC431B" w:rsidRDefault="00AC1CB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mustn’t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Ház körüli teendők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Hónapok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Egyszerű jelen idő</w:t>
            </w: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és </w:t>
            </w: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Folyamatos jelen idő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Tudjon beszélni azokról a teendőkről, mely</w:t>
            </w:r>
            <w:r w:rsidR="00CC431B">
              <w:rPr>
                <w:rFonts w:ascii="Times New Roman" w:eastAsia="Calibri" w:hAnsi="Times New Roman" w:cs="Times New Roman"/>
                <w:sz w:val="24"/>
                <w:szCs w:val="24"/>
              </w:rPr>
              <w:t>ek</w:t>
            </w: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mindennapjaira jellemző</w:t>
            </w:r>
            <w:r w:rsidR="00CC431B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Hónapok, sorszámnevek és </w:t>
            </w:r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dátumok</w:t>
            </w:r>
            <w:proofErr w:type="gram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kifejezése sikeresen.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washing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up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clean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room</w:t>
            </w:r>
            <w:proofErr w:type="spellEnd"/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  <w:proofErr w:type="gramEnd"/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January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February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When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birthday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It’s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second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April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CE64A1" w:rsidRPr="005F3563" w:rsidTr="00954D7F">
        <w:tc>
          <w:tcPr>
            <w:tcW w:w="3070" w:type="dxa"/>
          </w:tcPr>
          <w:p w:rsidR="00CE64A1" w:rsidRPr="005F3563" w:rsidRDefault="00CE64A1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Múlt béli cselekvések kifejezése</w:t>
            </w:r>
          </w:p>
        </w:tc>
        <w:tc>
          <w:tcPr>
            <w:tcW w:w="3071" w:type="dxa"/>
          </w:tcPr>
          <w:p w:rsidR="00CE64A1" w:rsidRPr="005F3563" w:rsidRDefault="00CE64A1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64A1" w:rsidRPr="005F3563" w:rsidRDefault="00CE64A1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went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cinema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cinema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friend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48AB" w:rsidRPr="005F3563" w:rsidTr="00954D7F">
        <w:tc>
          <w:tcPr>
            <w:tcW w:w="3070" w:type="dxa"/>
          </w:tcPr>
          <w:p w:rsidR="00CC431B" w:rsidRPr="00CE64A1" w:rsidRDefault="00CC431B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Dolgok, személyek megnevezése, rövid/egyszerű jellemzése igenlő vagy nemleges válasz kifejezése Tudás, illetve nem tudás kifejezése.</w:t>
            </w:r>
          </w:p>
          <w:p w:rsidR="00CC431B" w:rsidRPr="00CE64A1" w:rsidRDefault="00CE64A1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em értés megfogalmazása (I </w:t>
            </w:r>
            <w:proofErr w:type="spell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C431B" w:rsidRPr="00CE64A1" w:rsidRDefault="00CE64A1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isszakérdezés </w:t>
            </w:r>
          </w:p>
          <w:p w:rsidR="00CC431B" w:rsidRPr="00CE64A1" w:rsidRDefault="00CE64A1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karat, kívánság kifejezése (</w:t>
            </w:r>
            <w:proofErr w:type="spell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a ..</w:t>
            </w:r>
            <w:proofErr w:type="gram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.? </w:t>
            </w:r>
            <w:proofErr w:type="spell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No, </w:t>
            </w:r>
            <w:proofErr w:type="spell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thanks</w:t>
            </w:r>
            <w:proofErr w:type="spell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="00CC431B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448AB" w:rsidRPr="00CE64A1" w:rsidRDefault="007448AB" w:rsidP="00CE64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48AB" w:rsidRPr="00CE64A1" w:rsidRDefault="007448AB" w:rsidP="00CE64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C431B" w:rsidRPr="00CE64A1" w:rsidRDefault="00CC431B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is it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It’</w:t>
            </w:r>
            <w:proofErr w:type="gram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comfortable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What’</w:t>
            </w:r>
            <w:proofErr w:type="gram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. in En</w:t>
            </w:r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glish? </w:t>
            </w:r>
            <w:proofErr w:type="spellStart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>What’</w:t>
            </w:r>
            <w:proofErr w:type="gramStart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proofErr w:type="spellStart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>Hungarian</w:t>
            </w:r>
            <w:proofErr w:type="spellEnd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C431B" w:rsidRPr="00CE64A1" w:rsidRDefault="00CC431B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  <w:r w:rsidR="00CE64A1"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idea.</w:t>
            </w:r>
          </w:p>
          <w:p w:rsidR="00CE64A1" w:rsidRPr="00CE64A1" w:rsidRDefault="00CE64A1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4A1" w:rsidRPr="00CE64A1" w:rsidRDefault="00CE64A1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repeat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it?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spell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me?</w:t>
            </w:r>
          </w:p>
          <w:p w:rsidR="007448AB" w:rsidRPr="00CE64A1" w:rsidRDefault="00CE64A1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a ..</w:t>
            </w:r>
            <w:proofErr w:type="gram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.?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No,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thanks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</w:p>
        </w:tc>
      </w:tr>
      <w:tr w:rsidR="00CE64A1" w:rsidRPr="005F3563" w:rsidTr="00954D7F">
        <w:tc>
          <w:tcPr>
            <w:tcW w:w="3070" w:type="dxa"/>
          </w:tcPr>
          <w:p w:rsidR="00CE64A1" w:rsidRPr="00CE64A1" w:rsidRDefault="00CE64A1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Meghívás és arra </w:t>
            </w:r>
            <w:proofErr w:type="gram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reagálás</w:t>
            </w:r>
            <w:proofErr w:type="gram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Kínálás és arra reagálás Utasítások értelmezése és azokra történő reakció kifejezése </w:t>
            </w:r>
          </w:p>
        </w:tc>
        <w:tc>
          <w:tcPr>
            <w:tcW w:w="3071" w:type="dxa"/>
          </w:tcPr>
          <w:p w:rsidR="00CE64A1" w:rsidRPr="00CE64A1" w:rsidRDefault="00CE64A1" w:rsidP="00CE64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64A1" w:rsidRPr="00CE64A1" w:rsidRDefault="00CE64A1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thanks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Sorry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I’d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invite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party.</w:t>
            </w:r>
          </w:p>
          <w:p w:rsidR="00CE64A1" w:rsidRPr="00CE64A1" w:rsidRDefault="00CE64A1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? Here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No,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thank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Thank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E64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64A1" w:rsidRPr="00CE64A1" w:rsidRDefault="00CE64A1" w:rsidP="00CE6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Ünnepek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Magyarországon és Angliában kialakult szokások összehasonlítása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Legyen képes ünnepekről és azokkal kapcsolatos szokásokról beszélni, kérdezni és azzal kapcsolatos élményeit elmondani,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 múlt idő használata.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Rendhagyó és szabályosan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képezendő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igéket tudja megalkotni, mondatba tenni.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April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liked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Easterholiday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I made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cakes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painted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eggs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Did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painted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eggs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too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Ételek és italok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Ismerje a megszámlálható és megszámlálhatatlan főneveket. 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Tudja megkérdezni miből </w:t>
            </w:r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mennyi</w:t>
            </w:r>
            <w:proofErr w:type="gram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van és tudjon ezekre válaszolni. Határozott és határozatlan névmások.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cheese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milk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butter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apples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sugar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glass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of/a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packet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of/ a bar of/ 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bottle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of/ a tin of…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some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any</w:t>
            </w:r>
            <w:proofErr w:type="spellEnd"/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How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much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How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many</w:t>
            </w:r>
            <w:proofErr w:type="spellEnd"/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…?</w:t>
            </w:r>
            <w:proofErr w:type="gramEnd"/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a/an/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few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/a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little</w:t>
            </w:r>
            <w:proofErr w:type="spellEnd"/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Földrajzi adottságok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Ismerje a fontosabb földrajzi meghatározásokat, tudjon beszélni országáról, városáról. környezetében található földrajzi helyekről.</w:t>
            </w:r>
          </w:p>
        </w:tc>
        <w:tc>
          <w:tcPr>
            <w:tcW w:w="3071" w:type="dxa"/>
          </w:tcPr>
          <w:p w:rsidR="007448AB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ocean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sea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lake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river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, mountain…</w:t>
            </w:r>
          </w:p>
          <w:p w:rsidR="00AC1CBB" w:rsidRPr="005F3563" w:rsidRDefault="00AC1CB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CBB" w:rsidRPr="005F3563" w:rsidTr="00954D7F">
        <w:tc>
          <w:tcPr>
            <w:tcW w:w="3070" w:type="dxa"/>
          </w:tcPr>
          <w:p w:rsidR="00AC1CBB" w:rsidRPr="00AC1CBB" w:rsidRDefault="00AC1CBB" w:rsidP="00AC1C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Szövegösszetartó eszközök: </w:t>
            </w:r>
          </w:p>
        </w:tc>
        <w:tc>
          <w:tcPr>
            <w:tcW w:w="3071" w:type="dxa"/>
          </w:tcPr>
          <w:p w:rsidR="00AC1CBB" w:rsidRPr="00AC1CBB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C1CBB" w:rsidRPr="00AC1CBB" w:rsidRDefault="00AC1CBB" w:rsidP="00AC1C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névelők (</w:t>
            </w:r>
            <w:proofErr w:type="gram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), mutató névmások (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this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that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these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those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kötőszavak (and,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or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but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because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névmások (I, he,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they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…, me,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him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them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some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any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There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some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pencils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bag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got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any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sisters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I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haven’t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got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any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matchboxes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There’s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some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water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vase</w:t>
            </w:r>
            <w:proofErr w:type="spellEnd"/>
            <w:proofErr w:type="gram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proofErr w:type="gram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There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isn’t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any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juice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glass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.), határozatlan névmások (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somebody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anybody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nobody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everybody</w:t>
            </w:r>
            <w:proofErr w:type="spellEnd"/>
            <w:r w:rsidRPr="00AC1CB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C1CBB" w:rsidRPr="00AC1CBB" w:rsidRDefault="00AC1CBB" w:rsidP="00AC1C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Melléknevek fokozása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Tudja képezni a melléknevek alap, közép és felsőfokát.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big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bigger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biggest</w:t>
            </w:r>
            <w:proofErr w:type="spellEnd"/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beautiful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more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beautiful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most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beautiful</w:t>
            </w:r>
            <w:proofErr w:type="spellEnd"/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proofErr w:type="spellEnd"/>
            <w:proofErr w:type="gram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proofErr w:type="spellEnd"/>
            <w:proofErr w:type="gramEnd"/>
          </w:p>
        </w:tc>
      </w:tr>
      <w:tr w:rsidR="00AC1CBB" w:rsidRPr="005F3563" w:rsidTr="00954D7F">
        <w:tc>
          <w:tcPr>
            <w:tcW w:w="3070" w:type="dxa"/>
          </w:tcPr>
          <w:p w:rsidR="00AC1CBB" w:rsidRPr="005F3563" w:rsidRDefault="00AC1CBB" w:rsidP="00AC1C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1CBB">
              <w:rPr>
                <w:rFonts w:ascii="Times New Roman" w:hAnsi="Times New Roman" w:cs="Times New Roman"/>
                <w:sz w:val="24"/>
                <w:szCs w:val="24"/>
              </w:rPr>
              <w:t>Térbeli viszony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ok: prepozíciók, helyhatározók, középületek nevei</w:t>
            </w:r>
          </w:p>
        </w:tc>
        <w:tc>
          <w:tcPr>
            <w:tcW w:w="3071" w:type="dxa"/>
          </w:tcPr>
          <w:p w:rsidR="00AC1CBB" w:rsidRPr="005F3563" w:rsidRDefault="00AC1CB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Útbaigazítás városban</w:t>
            </w:r>
          </w:p>
        </w:tc>
        <w:tc>
          <w:tcPr>
            <w:tcW w:w="3071" w:type="dxa"/>
          </w:tcPr>
          <w:p w:rsidR="00AC1CBB" w:rsidRPr="005F3563" w:rsidRDefault="00AC1CB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BB">
              <w:rPr>
                <w:rFonts w:ascii="Times New Roman" w:hAnsi="Times New Roman" w:cs="Times New Roman"/>
                <w:sz w:val="24"/>
                <w:szCs w:val="24"/>
              </w:rPr>
              <w:t xml:space="preserve">here, </w:t>
            </w:r>
            <w:proofErr w:type="spellStart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 xml:space="preserve">, in, </w:t>
            </w:r>
            <w:proofErr w:type="spellStart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CBB">
              <w:rPr>
                <w:rFonts w:ascii="Times New Roman" w:hAnsi="Times New Roman" w:cs="Times New Roman"/>
                <w:sz w:val="24"/>
                <w:szCs w:val="24"/>
              </w:rPr>
              <w:t>unde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opposite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Jövő idő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Ismerje a jövő idő alkalmazására vonatkozó szabályokat, szerkezetét és mondatban való alkalmazását.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Tudja megfogalmazni jövőbeni terveit.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going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7448AB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am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going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visit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grandmother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431B" w:rsidRPr="005F3563" w:rsidRDefault="00CC431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’’ jövőidő</w:t>
            </w:r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Melléknevek és határozó szavak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Ismerje a mellékneveket és tudjon azokból a tanult szabály alkalmazásával határozó szavakat képezni.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slow-slowly</w:t>
            </w:r>
            <w:proofErr w:type="spellEnd"/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48AB" w:rsidRPr="005F3563" w:rsidRDefault="007448AB" w:rsidP="005F356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3563">
        <w:rPr>
          <w:rFonts w:ascii="Times New Roman" w:eastAsia="Calibri" w:hAnsi="Times New Roman" w:cs="Times New Roman"/>
          <w:sz w:val="24"/>
          <w:szCs w:val="24"/>
        </w:rPr>
        <w:t>Íráskészség: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039"/>
        <w:gridCol w:w="2988"/>
      </w:tblGrid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Rövid mondatok írása egyszerű nyelvi szerkezetek felhasználásával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Tudjon írni napirendjéről.</w:t>
            </w:r>
          </w:p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Képes legyen embereket, állatokat,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tágyakat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jellemezni.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Különböző műfajú, egyszerű, rövid szövegek írása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Tudjon írni képeslapot, üdvözlőlapot,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meghívótüzenetet</w:t>
            </w:r>
            <w:proofErr w:type="spellEnd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e-mailt vagy </w:t>
            </w:r>
            <w:proofErr w:type="spellStart"/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sms-t</w:t>
            </w:r>
            <w:proofErr w:type="spellEnd"/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8AB" w:rsidRPr="005F3563" w:rsidTr="00954D7F">
        <w:tc>
          <w:tcPr>
            <w:tcW w:w="3070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Írásbeli válaszadás személyes adatokra vonatkozó egyszerű kérdésekre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Tudja használni a megfelelő igeidőket, a tanult kifejezéseket</w:t>
            </w:r>
          </w:p>
        </w:tc>
        <w:tc>
          <w:tcPr>
            <w:tcW w:w="3071" w:type="dxa"/>
          </w:tcPr>
          <w:p w:rsidR="007448AB" w:rsidRPr="005F3563" w:rsidRDefault="007448AB" w:rsidP="005F35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48AB" w:rsidRPr="005F3563" w:rsidRDefault="007448AB" w:rsidP="005F356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48AB" w:rsidRDefault="007448AB" w:rsidP="005F3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0D6E" w:rsidRDefault="00900D6E" w:rsidP="005F3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0D6E" w:rsidRPr="00536D20" w:rsidRDefault="00900D6E" w:rsidP="00900D6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6D20">
        <w:rPr>
          <w:rFonts w:ascii="Times New Roman" w:eastAsia="Calibri" w:hAnsi="Times New Roman" w:cs="Times New Roman"/>
          <w:b/>
          <w:sz w:val="24"/>
          <w:szCs w:val="24"/>
        </w:rPr>
        <w:t>7. osztály</w:t>
      </w:r>
    </w:p>
    <w:p w:rsidR="00900D6E" w:rsidRPr="00511CEE" w:rsidRDefault="00900D6E" w:rsidP="00900D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11CEE">
        <w:rPr>
          <w:rFonts w:ascii="Times New Roman" w:eastAsia="Calibri" w:hAnsi="Times New Roman" w:cs="Times New Roman"/>
          <w:sz w:val="24"/>
          <w:szCs w:val="24"/>
        </w:rPr>
        <w:t>Szóbeli követelmények: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3024"/>
        <w:gridCol w:w="3010"/>
      </w:tblGrid>
      <w:tr w:rsidR="00900D6E" w:rsidRPr="008A749A" w:rsidTr="008A749A">
        <w:tc>
          <w:tcPr>
            <w:tcW w:w="3028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Szóbeli kifejezőképesség</w:t>
            </w:r>
          </w:p>
        </w:tc>
        <w:tc>
          <w:tcPr>
            <w:tcW w:w="3024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tanuló tudjon </w:t>
            </w:r>
            <w:proofErr w:type="gram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reagálni</w:t>
            </w:r>
            <w:proofErr w:type="gram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hozzá intézett kérdésekre. Tudja bemutatni saját magát és családját egyszerű kifejezésekkel, nyelvi eszközökkel.</w:t>
            </w:r>
          </w:p>
          <w:p w:rsidR="003B73D7" w:rsidRPr="008A749A" w:rsidRDefault="00432225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Ezen kívül képes legyen az alábbiakra:</w:t>
            </w:r>
          </w:p>
          <w:p w:rsidR="005C7412" w:rsidRPr="008A749A" w:rsidRDefault="005C7412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személyre vonatkozó </w:t>
            </w:r>
            <w:proofErr w:type="gram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információ</w:t>
            </w:r>
            <w:proofErr w:type="gram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kérés, információadás </w:t>
            </w:r>
          </w:p>
          <w:p w:rsidR="005C7412" w:rsidRPr="008A749A" w:rsidRDefault="005C7412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ogylét 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iránti érdeklődés és reakció </w:t>
            </w:r>
          </w:p>
          <w:p w:rsidR="008A749A" w:rsidRPr="008A749A" w:rsidRDefault="008A749A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véleménykérés és arra </w:t>
            </w:r>
            <w:proofErr w:type="gram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reagálás</w:t>
            </w:r>
            <w:proofErr w:type="gram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412" w:rsidRPr="008A749A" w:rsidRDefault="008A749A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bocsánatkérésre történő reakció megfogalmazása</w:t>
            </w:r>
            <w:r w:rsidR="0053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Hello. Good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morning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I’m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fine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thanks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This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mother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Her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</w:t>
            </w:r>
            <w:proofErr w:type="gram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… .</w:t>
            </w:r>
            <w:proofErr w:type="gram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She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is… .</w:t>
            </w:r>
          </w:p>
          <w:p w:rsidR="00972F62" w:rsidRPr="008A749A" w:rsidRDefault="00972F62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Let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introduce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myself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73D7" w:rsidRPr="008A749A" w:rsidRDefault="003B73D7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25" w:rsidRDefault="00432225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12" w:rsidRPr="008A749A" w:rsidRDefault="005C7412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favourit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412" w:rsidRPr="008A749A" w:rsidRDefault="005C7412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12" w:rsidRPr="008A749A" w:rsidRDefault="005C7412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12" w:rsidRPr="008A749A" w:rsidRDefault="005C7412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matter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? I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7412" w:rsidRPr="008A749A" w:rsidRDefault="005C7412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49A" w:rsidRPr="008A749A" w:rsidRDefault="008A749A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. N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o, I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A749A" w:rsidRPr="008A749A" w:rsidRDefault="008A749A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49A" w:rsidRPr="008A749A" w:rsidRDefault="008A749A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That’s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OK.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worry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it. It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doesn’t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matter</w:t>
            </w:r>
            <w:proofErr w:type="spellEnd"/>
          </w:p>
        </w:tc>
      </w:tr>
      <w:tr w:rsidR="00900D6E" w:rsidRPr="008A749A" w:rsidTr="008A749A">
        <w:tc>
          <w:tcPr>
            <w:tcW w:w="3028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Napirend, a hét napjai</w:t>
            </w:r>
          </w:p>
        </w:tc>
        <w:tc>
          <w:tcPr>
            <w:tcW w:w="3024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Mutassa be egy átlagos napját, szokásait.</w:t>
            </w:r>
          </w:p>
          <w:p w:rsidR="00432225" w:rsidRPr="008A749A" w:rsidRDefault="00432225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morning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get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up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0D6E" w:rsidRPr="008A749A" w:rsidTr="008A749A">
        <w:tc>
          <w:tcPr>
            <w:tcW w:w="3028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Lakás bemutatása</w:t>
            </w:r>
          </w:p>
        </w:tc>
        <w:tc>
          <w:tcPr>
            <w:tcW w:w="3024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Otthon, saját szoba, bútorok, tárgyak bemutatása összefüggő mondatokkal.</w:t>
            </w:r>
          </w:p>
          <w:p w:rsidR="00432225" w:rsidRPr="008A749A" w:rsidRDefault="00432225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live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big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house.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There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two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bedrooms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books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shelf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0D6E" w:rsidRPr="008A749A" w:rsidTr="008A749A">
        <w:tc>
          <w:tcPr>
            <w:tcW w:w="3028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Hétköznapi témák kifejtése</w:t>
            </w:r>
          </w:p>
        </w:tc>
        <w:tc>
          <w:tcPr>
            <w:tcW w:w="3024" w:type="dxa"/>
          </w:tcPr>
          <w:p w:rsidR="00900D6E" w:rsidRPr="008A749A" w:rsidRDefault="00432225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adott nap, </w:t>
            </w:r>
            <w:proofErr w:type="gramStart"/>
            <w:r w:rsidR="00900D6E"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dátum</w:t>
            </w:r>
            <w:proofErr w:type="gramEnd"/>
            <w:r w:rsidR="00900D6E"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megnevezése. Évszakok, időjárás bemutatása, illetve az ehhez kapcsolódó öltözködési szokások, ruhaneműk megnevezése.</w:t>
            </w:r>
          </w:p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Étkezés. Ételrecept ismertetése egyszerű szavakkal.</w:t>
            </w:r>
          </w:p>
          <w:p w:rsidR="00432225" w:rsidRPr="008A749A" w:rsidRDefault="00432225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It’s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Monday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today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It’s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sunny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usually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wear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jeans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favourite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food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is… </w:t>
            </w:r>
          </w:p>
        </w:tc>
      </w:tr>
      <w:tr w:rsidR="00900D6E" w:rsidRPr="008A749A" w:rsidTr="008A749A">
        <w:tc>
          <w:tcPr>
            <w:tcW w:w="3028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Ünnepek, </w:t>
            </w:r>
            <w:proofErr w:type="gram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dátumok</w:t>
            </w:r>
            <w:proofErr w:type="gramEnd"/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Ünnepi szokások bemutatása egyszerű nyelvi elemekkel.</w:t>
            </w:r>
          </w:p>
        </w:tc>
        <w:tc>
          <w:tcPr>
            <w:tcW w:w="301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Christmas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Eve is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24 December</w:t>
            </w:r>
            <w:proofErr w:type="gram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We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decorate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Christmas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tree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D6E" w:rsidRPr="008A749A" w:rsidTr="008A749A">
        <w:tc>
          <w:tcPr>
            <w:tcW w:w="3028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Sport, egészség</w:t>
            </w:r>
          </w:p>
        </w:tc>
        <w:tc>
          <w:tcPr>
            <w:tcW w:w="3024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Tetszés, nemtetszés kifejezése.</w:t>
            </w:r>
          </w:p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Szokásos cselekvés bemutatása.</w:t>
            </w:r>
          </w:p>
          <w:p w:rsidR="00536D20" w:rsidRPr="008A749A" w:rsidRDefault="00536D20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like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/I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don’t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like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swimming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play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tennis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00D6E" w:rsidRPr="008A749A" w:rsidTr="008A749A">
        <w:tc>
          <w:tcPr>
            <w:tcW w:w="3028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Kedvenc film ismertetése</w:t>
            </w:r>
          </w:p>
        </w:tc>
        <w:tc>
          <w:tcPr>
            <w:tcW w:w="3024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Film bemutatása megadott kérdések alapján, egyszerű mondatokkal. Vélemény kifejtése.</w:t>
            </w:r>
          </w:p>
          <w:p w:rsidR="00536D20" w:rsidRPr="008A749A" w:rsidRDefault="00536D20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favourite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film is</w:t>
            </w:r>
            <w:proofErr w:type="gram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…It</w:t>
            </w:r>
            <w:proofErr w:type="gram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directed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by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…It is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It’s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adventure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film.</w:t>
            </w:r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like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don’t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like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because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900D6E" w:rsidRPr="008A749A" w:rsidTr="008A749A">
        <w:tc>
          <w:tcPr>
            <w:tcW w:w="3028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Képleírás</w:t>
            </w:r>
          </w:p>
        </w:tc>
        <w:tc>
          <w:tcPr>
            <w:tcW w:w="3024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Kép leírása egyszerű kifejezésekkel. Cselekvés kifejezése folyamatos jelen idővel.</w:t>
            </w:r>
          </w:p>
          <w:p w:rsidR="00536D20" w:rsidRPr="008A749A" w:rsidRDefault="00536D20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can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see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There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is/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There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900D6E" w:rsidRPr="008A749A" w:rsidTr="008A749A">
        <w:tc>
          <w:tcPr>
            <w:tcW w:w="3028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Jellemzés</w:t>
            </w:r>
          </w:p>
        </w:tc>
        <w:tc>
          <w:tcPr>
            <w:tcW w:w="3024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Tudjon jellemezni embereket (külsőleg)</w:t>
            </w:r>
            <w:r w:rsidR="003B73D7"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állatokat.</w:t>
            </w:r>
          </w:p>
          <w:p w:rsidR="008A749A" w:rsidRPr="008A749A" w:rsidRDefault="008A749A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 is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tall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He</w:t>
            </w:r>
            <w:proofErr w:type="gram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has got…</w:t>
            </w:r>
          </w:p>
        </w:tc>
      </w:tr>
      <w:tr w:rsidR="00900D6E" w:rsidRPr="008A749A" w:rsidTr="008A749A">
        <w:tc>
          <w:tcPr>
            <w:tcW w:w="3028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Olvasási készség</w:t>
            </w:r>
          </w:p>
        </w:tc>
        <w:tc>
          <w:tcPr>
            <w:tcW w:w="3024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Legyen képes írott szöveget helyes kiejtéssel és </w:t>
            </w:r>
            <w:proofErr w:type="gram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intonációval</w:t>
            </w:r>
            <w:proofErr w:type="gram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felolvasni, tartalmát röviden magyar nyelven összefoglalni.</w:t>
            </w:r>
          </w:p>
          <w:p w:rsidR="008A749A" w:rsidRPr="008A749A" w:rsidRDefault="008A749A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7412" w:rsidRPr="008A749A" w:rsidTr="008A749A">
        <w:tc>
          <w:tcPr>
            <w:tcW w:w="3028" w:type="dxa"/>
          </w:tcPr>
          <w:p w:rsidR="005C7412" w:rsidRPr="008A749A" w:rsidRDefault="005C7412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EB4" w:rsidRPr="008A749A" w:rsidRDefault="00251EB4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12" w:rsidRPr="008A749A" w:rsidRDefault="005C7412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DEA" w:rsidRPr="008A749A" w:rsidRDefault="00DA7DEA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cselekvés, történés kifejezése múlt időben</w:t>
            </w:r>
          </w:p>
          <w:p w:rsidR="00DA7DEA" w:rsidRPr="008A749A" w:rsidRDefault="00DA7DEA" w:rsidP="002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5C7412" w:rsidRPr="008A749A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vő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idejűség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kifejezése: ’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  <w:p w:rsidR="005C7412" w:rsidRPr="008A749A" w:rsidRDefault="00DA7DEA" w:rsidP="002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C7412" w:rsidRPr="008A749A">
              <w:rPr>
                <w:rFonts w:ascii="Times New Roman" w:hAnsi="Times New Roman" w:cs="Times New Roman"/>
                <w:sz w:val="24"/>
                <w:szCs w:val="24"/>
              </w:rPr>
              <w:t>irtoklás kifejezése múlt időben: ’</w:t>
            </w:r>
            <w:proofErr w:type="spellStart"/>
            <w:r w:rsidR="005C7412" w:rsidRPr="008A749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="005C7412"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  <w:p w:rsidR="005C7412" w:rsidRPr="008A749A" w:rsidRDefault="00DA7DEA" w:rsidP="002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C7412" w:rsidRPr="008A749A">
              <w:rPr>
                <w:rFonts w:ascii="Times New Roman" w:hAnsi="Times New Roman" w:cs="Times New Roman"/>
                <w:sz w:val="24"/>
                <w:szCs w:val="24"/>
              </w:rPr>
              <w:t>irtoklás kifejezése jövő időben: ’</w:t>
            </w:r>
            <w:proofErr w:type="spellStart"/>
            <w:r w:rsidR="005C7412" w:rsidRPr="008A749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="005C7412"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  <w:p w:rsidR="003B73D7" w:rsidRPr="008A749A" w:rsidRDefault="00DA7DEA" w:rsidP="002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dőtartam: </w:t>
            </w:r>
            <w:proofErr w:type="spellStart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C7412" w:rsidRPr="008A749A" w:rsidRDefault="003B73D7" w:rsidP="008A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dőbeli viszonyok: ’</w:t>
            </w:r>
            <w:proofErr w:type="spellStart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already</w:t>
            </w:r>
            <w:proofErr w:type="spellEnd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’, ’</w:t>
            </w:r>
            <w:proofErr w:type="spellStart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yet</w:t>
            </w:r>
            <w:proofErr w:type="spellEnd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’, ’</w:t>
            </w:r>
            <w:proofErr w:type="spellStart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8A749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="008A74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5C7412" w:rsidRPr="008A749A" w:rsidRDefault="005C7412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412" w:rsidRPr="008A749A" w:rsidRDefault="005C7412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5700C1" w:rsidRPr="005F3563" w:rsidRDefault="005700C1" w:rsidP="005700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Ismerje az ige</w:t>
            </w: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>idő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5F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alkalmazására vonatkozó szabályokat, szerkezetét és mondatban való alkalmazását.</w:t>
            </w:r>
          </w:p>
          <w:p w:rsidR="005700C1" w:rsidRPr="008A749A" w:rsidRDefault="005700C1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5C7412" w:rsidRPr="008A749A" w:rsidRDefault="005C7412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? I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haven’t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finished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yet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412" w:rsidRPr="008A749A" w:rsidRDefault="005C7412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12" w:rsidRPr="008A749A" w:rsidRDefault="005C7412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didn’t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film.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Joe?</w:t>
            </w:r>
          </w:p>
          <w:p w:rsidR="005C7412" w:rsidRPr="008A749A" w:rsidRDefault="005C7412" w:rsidP="005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fourteen</w:t>
            </w:r>
            <w:proofErr w:type="spellEnd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I’ll</w:t>
            </w:r>
            <w:proofErr w:type="spellEnd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251EB4" w:rsidRPr="008A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412" w:rsidRPr="008A749A" w:rsidRDefault="00251EB4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didn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’t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EB4" w:rsidRPr="008A749A" w:rsidRDefault="00251EB4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B4" w:rsidRPr="008A749A" w:rsidRDefault="00251EB4" w:rsidP="0090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of 25 I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car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DEA" w:rsidRPr="008A749A" w:rsidRDefault="00DA7DEA" w:rsidP="00DA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in Spain?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EB4" w:rsidRPr="008A749A" w:rsidRDefault="00251EB4" w:rsidP="008A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already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it.  </w:t>
            </w:r>
            <w:proofErr w:type="gram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gram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finished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yet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entered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  <w:r w:rsidRPr="008A74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900D6E" w:rsidRPr="008A749A" w:rsidRDefault="00900D6E" w:rsidP="00900D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811" w:rsidRDefault="002B4811" w:rsidP="00900D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811" w:rsidRDefault="002B4811" w:rsidP="00900D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D6E" w:rsidRPr="008A749A" w:rsidRDefault="00900D6E" w:rsidP="00900D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A749A">
        <w:rPr>
          <w:rFonts w:ascii="Times New Roman" w:eastAsia="Calibri" w:hAnsi="Times New Roman" w:cs="Times New Roman"/>
          <w:sz w:val="24"/>
          <w:szCs w:val="24"/>
        </w:rPr>
        <w:lastRenderedPageBreak/>
        <w:t>Írásbeli követelmények: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33"/>
        <w:gridCol w:w="3005"/>
      </w:tblGrid>
      <w:tr w:rsidR="00900D6E" w:rsidRPr="008A749A" w:rsidTr="00725C48">
        <w:tc>
          <w:tcPr>
            <w:tcW w:w="307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Bemutatkozás</w:t>
            </w:r>
          </w:p>
        </w:tc>
        <w:tc>
          <w:tcPr>
            <w:tcW w:w="3071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Legyen képes összefüggő mondatokkal röviden bemutatni saját magát.</w:t>
            </w:r>
          </w:p>
          <w:p w:rsidR="00536D20" w:rsidRPr="008A749A" w:rsidRDefault="00536D20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I’m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I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live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</w:t>
            </w:r>
          </w:p>
        </w:tc>
      </w:tr>
      <w:tr w:rsidR="00900D6E" w:rsidRPr="008A749A" w:rsidTr="00725C48">
        <w:tc>
          <w:tcPr>
            <w:tcW w:w="307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Adatlap</w:t>
            </w:r>
          </w:p>
        </w:tc>
        <w:tc>
          <w:tcPr>
            <w:tcW w:w="3071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Tudjon kitölteni személyes adatokat tartalmazó adatlapot</w:t>
            </w:r>
            <w:r w:rsidR="00536D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6D20" w:rsidRPr="008A749A" w:rsidRDefault="00536D20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date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birth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address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900D6E" w:rsidRPr="008A749A" w:rsidTr="00725C48">
        <w:tc>
          <w:tcPr>
            <w:tcW w:w="307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Baráti levél</w:t>
            </w:r>
          </w:p>
        </w:tc>
        <w:tc>
          <w:tcPr>
            <w:tcW w:w="3071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Írjon baráti levelet egyszerű </w:t>
            </w:r>
            <w:proofErr w:type="gram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témában(</w:t>
            </w:r>
            <w:proofErr w:type="gram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nyaralás, hobby, ismerkedés, család…)</w:t>
            </w:r>
          </w:p>
          <w:p w:rsidR="003B73D7" w:rsidRPr="008A749A" w:rsidRDefault="003B73D7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Dear</w:t>
            </w:r>
            <w:proofErr w:type="spellEnd"/>
            <w:proofErr w:type="gram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…,</w:t>
            </w:r>
            <w:proofErr w:type="gramEnd"/>
          </w:p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Best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wishes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900D6E" w:rsidRPr="008A749A" w:rsidTr="00725C48">
        <w:tc>
          <w:tcPr>
            <w:tcW w:w="307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Figyelmeztető táblák,</w:t>
            </w:r>
            <w:r w:rsidR="008A749A"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jelzések, utasítások</w:t>
            </w:r>
          </w:p>
        </w:tc>
        <w:tc>
          <w:tcPr>
            <w:tcW w:w="3071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Ismerje fel a különböző jelzéseket és írja le a megfelelő utasítást, jelzést.</w:t>
            </w:r>
          </w:p>
          <w:p w:rsidR="00536D20" w:rsidRPr="008A749A" w:rsidRDefault="00536D20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mustn’t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play </w:t>
            </w:r>
            <w:proofErr w:type="spellStart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football</w:t>
            </w:r>
            <w:proofErr w:type="spellEnd"/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here.</w:t>
            </w:r>
          </w:p>
        </w:tc>
      </w:tr>
      <w:tr w:rsidR="00900D6E" w:rsidRPr="008A749A" w:rsidTr="00725C48">
        <w:tc>
          <w:tcPr>
            <w:tcW w:w="307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Szövegértés</w:t>
            </w:r>
          </w:p>
        </w:tc>
        <w:tc>
          <w:tcPr>
            <w:tcW w:w="3071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Legyen képes olvasott szöveg tartalmára feltett egyszerű kérdésekre válaszolni angol nyelven.</w:t>
            </w:r>
          </w:p>
          <w:p w:rsidR="00536D20" w:rsidRPr="008A749A" w:rsidRDefault="00536D20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D6E" w:rsidRPr="008A749A" w:rsidTr="00725C48">
        <w:tc>
          <w:tcPr>
            <w:tcW w:w="3070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Nyelvhelyesség</w:t>
            </w:r>
          </w:p>
        </w:tc>
        <w:tc>
          <w:tcPr>
            <w:tcW w:w="3071" w:type="dxa"/>
          </w:tcPr>
          <w:p w:rsidR="00900D6E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9A">
              <w:rPr>
                <w:rFonts w:ascii="Times New Roman" w:eastAsia="Calibri" w:hAnsi="Times New Roman" w:cs="Times New Roman"/>
                <w:sz w:val="24"/>
                <w:szCs w:val="24"/>
              </w:rPr>
              <w:t>Tudja alkalmazni a szintjének megfelelő nyelvtani elemeket, szabályokat.</w:t>
            </w:r>
          </w:p>
          <w:p w:rsidR="00536D20" w:rsidRPr="008A749A" w:rsidRDefault="00536D20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00D6E" w:rsidRPr="008A749A" w:rsidRDefault="00900D6E" w:rsidP="00900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0D6E" w:rsidRPr="008A749A" w:rsidRDefault="00900D6E" w:rsidP="00900D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D6E" w:rsidRPr="008A749A" w:rsidRDefault="00900D6E" w:rsidP="00900D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D6E" w:rsidRPr="008A749A" w:rsidRDefault="00900D6E" w:rsidP="005F3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1C7D" w:rsidRDefault="00BF1C7D" w:rsidP="005F3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1C7D" w:rsidRPr="00BE5EFB" w:rsidRDefault="00BF1C7D" w:rsidP="00BF1C7D">
      <w:pPr>
        <w:rPr>
          <w:b/>
        </w:rPr>
      </w:pPr>
      <w:r w:rsidRPr="00BE5EFB">
        <w:rPr>
          <w:b/>
        </w:rPr>
        <w:t>8. osztály</w:t>
      </w:r>
    </w:p>
    <w:p w:rsidR="00BF1C7D" w:rsidRDefault="00BF1C7D" w:rsidP="00BF1C7D">
      <w:r>
        <w:t>Szóbeli követelmények: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3032"/>
        <w:gridCol w:w="3013"/>
      </w:tblGrid>
      <w:tr w:rsidR="00BF1C7D" w:rsidRPr="000F0CA9" w:rsidTr="002C4DEE">
        <w:tc>
          <w:tcPr>
            <w:tcW w:w="3070" w:type="dxa"/>
          </w:tcPr>
          <w:p w:rsidR="00BF1C7D" w:rsidRDefault="00BF1C7D" w:rsidP="002C4DEE">
            <w:pPr>
              <w:spacing w:after="0" w:line="240" w:lineRule="auto"/>
            </w:pPr>
            <w:r w:rsidRPr="000F0CA9">
              <w:t>Szóbeli kifejezőképesség</w:t>
            </w:r>
          </w:p>
          <w:p w:rsidR="00BF1C7D" w:rsidRDefault="00BF1C7D" w:rsidP="002C4DEE">
            <w:pPr>
              <w:spacing w:after="0" w:line="240" w:lineRule="auto"/>
            </w:pPr>
          </w:p>
          <w:p w:rsidR="00BF1C7D" w:rsidRDefault="00BF1C7D" w:rsidP="002C4DEE">
            <w:pPr>
              <w:spacing w:after="0" w:line="240" w:lineRule="auto"/>
            </w:pPr>
          </w:p>
          <w:p w:rsidR="00BF1C7D" w:rsidRDefault="00BF1C7D" w:rsidP="002C4DEE">
            <w:pPr>
              <w:spacing w:after="0" w:line="240" w:lineRule="auto"/>
            </w:pPr>
          </w:p>
          <w:p w:rsidR="00BF1C7D" w:rsidRDefault="00BF1C7D" w:rsidP="002C4DEE">
            <w:pPr>
              <w:spacing w:after="0" w:line="240" w:lineRule="auto"/>
            </w:pPr>
          </w:p>
          <w:p w:rsidR="00BF1C7D" w:rsidRDefault="00BF1C7D" w:rsidP="002C4DEE">
            <w:pPr>
              <w:spacing w:after="0" w:line="240" w:lineRule="auto"/>
            </w:pPr>
          </w:p>
          <w:p w:rsidR="00BF1C7D" w:rsidRDefault="00BF1C7D" w:rsidP="002C4DEE">
            <w:pPr>
              <w:spacing w:after="0" w:line="240" w:lineRule="auto"/>
            </w:pPr>
          </w:p>
          <w:p w:rsidR="00BF1C7D" w:rsidRDefault="00BF1C7D" w:rsidP="002C4DEE">
            <w:pPr>
              <w:spacing w:after="0" w:line="240" w:lineRule="auto"/>
            </w:pPr>
          </w:p>
          <w:p w:rsidR="00BF1C7D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A tanuló tudjon </w:t>
            </w:r>
            <w:proofErr w:type="gramStart"/>
            <w:r w:rsidRPr="000F0CA9">
              <w:t>reagálni</w:t>
            </w:r>
            <w:proofErr w:type="gramEnd"/>
            <w:r w:rsidRPr="000F0CA9">
              <w:t xml:space="preserve"> a hozzá intézett kérdésekre. Ő maga is legyen képes kérdéseket megfogalmazni. Tudja bemutatni saját magát és családját egyszerű kifejezésekkel, nyelvi eszközökkel.</w:t>
            </w:r>
          </w:p>
          <w:p w:rsidR="00BF1C7D" w:rsidRDefault="00BF1C7D" w:rsidP="002C4DEE">
            <w:pPr>
              <w:spacing w:after="0" w:line="240" w:lineRule="auto"/>
            </w:pPr>
            <w:r w:rsidRPr="000F0CA9">
              <w:t>Beszédfordulatok.</w:t>
            </w:r>
          </w:p>
          <w:p w:rsidR="00BF1C7D" w:rsidRPr="000F0CA9" w:rsidRDefault="00BF1C7D" w:rsidP="002C4DEE">
            <w:pPr>
              <w:spacing w:after="0" w:line="240" w:lineRule="auto"/>
            </w:pP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Hello./ Good </w:t>
            </w:r>
            <w:proofErr w:type="spellStart"/>
            <w:r w:rsidRPr="000F0CA9">
              <w:t>morning</w:t>
            </w:r>
            <w:proofErr w:type="spellEnd"/>
            <w:r w:rsidRPr="000F0CA9">
              <w:t>.</w:t>
            </w: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How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are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</w:t>
            </w:r>
            <w:proofErr w:type="spellEnd"/>
            <w:r w:rsidRPr="000F0CA9">
              <w:t>?</w:t>
            </w: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I’m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fine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thanks</w:t>
            </w:r>
            <w:proofErr w:type="spellEnd"/>
            <w:r w:rsidRPr="000F0CA9">
              <w:t xml:space="preserve">, and </w:t>
            </w:r>
            <w:proofErr w:type="spellStart"/>
            <w:r w:rsidRPr="000F0CA9">
              <w:t>you</w:t>
            </w:r>
            <w:proofErr w:type="spellEnd"/>
            <w:r w:rsidRPr="000F0CA9">
              <w:t>?</w:t>
            </w: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This</w:t>
            </w:r>
            <w:proofErr w:type="spellEnd"/>
            <w:r w:rsidRPr="000F0CA9">
              <w:t xml:space="preserve"> is </w:t>
            </w:r>
            <w:proofErr w:type="spellStart"/>
            <w:r w:rsidRPr="000F0CA9">
              <w:t>my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mother</w:t>
            </w:r>
            <w:proofErr w:type="spellEnd"/>
            <w:r w:rsidRPr="000F0CA9">
              <w:t xml:space="preserve">. </w:t>
            </w:r>
            <w:proofErr w:type="spellStart"/>
            <w:r w:rsidRPr="000F0CA9">
              <w:t>Her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name</w:t>
            </w:r>
            <w:proofErr w:type="spellEnd"/>
            <w:r w:rsidRPr="000F0CA9">
              <w:t xml:space="preserve"> is</w:t>
            </w:r>
            <w:proofErr w:type="gramStart"/>
            <w:r w:rsidRPr="000F0CA9">
              <w:t>… .</w:t>
            </w:r>
            <w:proofErr w:type="gramEnd"/>
            <w:r w:rsidRPr="000F0CA9">
              <w:t xml:space="preserve"> </w:t>
            </w:r>
            <w:proofErr w:type="spellStart"/>
            <w:r w:rsidRPr="000F0CA9">
              <w:t>She</w:t>
            </w:r>
            <w:proofErr w:type="spellEnd"/>
            <w:r w:rsidRPr="000F0CA9">
              <w:t xml:space="preserve"> is… .</w:t>
            </w:r>
          </w:p>
          <w:p w:rsidR="00BF1C7D" w:rsidRPr="000F0CA9" w:rsidRDefault="00BF1C7D" w:rsidP="002C4DEE">
            <w:pPr>
              <w:spacing w:after="0" w:line="240" w:lineRule="auto"/>
              <w:rPr>
                <w:b/>
              </w:rPr>
            </w:pPr>
            <w:proofErr w:type="spellStart"/>
            <w:r w:rsidRPr="000F0CA9">
              <w:t>She</w:t>
            </w:r>
            <w:proofErr w:type="spellEnd"/>
            <w:r w:rsidRPr="000F0CA9">
              <w:t xml:space="preserve"> is </w:t>
            </w:r>
            <w:r w:rsidRPr="000F0CA9">
              <w:rPr>
                <w:b/>
              </w:rPr>
              <w:t xml:space="preserve">a </w:t>
            </w:r>
            <w:proofErr w:type="spellStart"/>
            <w:r w:rsidRPr="000F0CA9">
              <w:rPr>
                <w:b/>
              </w:rPr>
              <w:t>doctor</w:t>
            </w:r>
            <w:proofErr w:type="spellEnd"/>
            <w:r w:rsidRPr="000F0CA9">
              <w:rPr>
                <w:b/>
              </w:rPr>
              <w:t>.</w:t>
            </w:r>
          </w:p>
          <w:p w:rsidR="00BF1C7D" w:rsidRPr="000F0CA9" w:rsidRDefault="00BF1C7D" w:rsidP="002C4DEE">
            <w:pPr>
              <w:spacing w:after="0" w:line="240" w:lineRule="auto"/>
              <w:rPr>
                <w:b/>
              </w:rPr>
            </w:pP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rPr>
                <w:b/>
              </w:rPr>
              <w:t>Thank</w:t>
            </w:r>
            <w:proofErr w:type="spellEnd"/>
            <w:r w:rsidRPr="000F0CA9">
              <w:rPr>
                <w:b/>
              </w:rPr>
              <w:t xml:space="preserve"> </w:t>
            </w:r>
            <w:proofErr w:type="spellStart"/>
            <w:r w:rsidRPr="000F0CA9">
              <w:rPr>
                <w:b/>
              </w:rPr>
              <w:t>you</w:t>
            </w:r>
            <w:proofErr w:type="spellEnd"/>
            <w:r w:rsidRPr="000F0CA9">
              <w:rPr>
                <w:b/>
              </w:rPr>
              <w:t xml:space="preserve">. </w:t>
            </w:r>
            <w:proofErr w:type="spellStart"/>
            <w:r w:rsidRPr="000F0CA9">
              <w:rPr>
                <w:b/>
              </w:rPr>
              <w:t>You’re</w:t>
            </w:r>
            <w:proofErr w:type="spellEnd"/>
            <w:r w:rsidRPr="000F0CA9">
              <w:rPr>
                <w:b/>
              </w:rPr>
              <w:t xml:space="preserve"> </w:t>
            </w:r>
            <w:proofErr w:type="spellStart"/>
            <w:r w:rsidRPr="000F0CA9">
              <w:rPr>
                <w:b/>
              </w:rPr>
              <w:t>welcome</w:t>
            </w:r>
            <w:proofErr w:type="spellEnd"/>
            <w:r w:rsidRPr="000F0CA9">
              <w:rPr>
                <w:b/>
              </w:rPr>
              <w:t xml:space="preserve">. </w:t>
            </w:r>
            <w:proofErr w:type="spellStart"/>
            <w:r w:rsidRPr="000F0CA9">
              <w:rPr>
                <w:b/>
              </w:rPr>
              <w:t>It’s</w:t>
            </w:r>
            <w:proofErr w:type="spellEnd"/>
            <w:r w:rsidRPr="000F0CA9">
              <w:rPr>
                <w:b/>
              </w:rPr>
              <w:t xml:space="preserve"> a </w:t>
            </w:r>
            <w:proofErr w:type="spellStart"/>
            <w:r w:rsidRPr="000F0CA9">
              <w:rPr>
                <w:b/>
              </w:rPr>
              <w:t>pity</w:t>
            </w:r>
            <w:proofErr w:type="spellEnd"/>
            <w:r w:rsidRPr="000F0CA9">
              <w:rPr>
                <w:b/>
              </w:rPr>
              <w:t>.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>
              <w:t>Érzelmek kifejezése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>
              <w:t>Öröm, sajnálkozás, bánat, csodálkozás, remény kifejezése</w:t>
            </w:r>
          </w:p>
        </w:tc>
        <w:tc>
          <w:tcPr>
            <w:tcW w:w="3071" w:type="dxa"/>
          </w:tcPr>
          <w:p w:rsidR="00BF1C7D" w:rsidRDefault="00BF1C7D" w:rsidP="002C4DEE">
            <w:pPr>
              <w:spacing w:after="0" w:line="240" w:lineRule="auto"/>
            </w:pPr>
            <w:proofErr w:type="spellStart"/>
            <w:r w:rsidRPr="002C0981">
              <w:t>How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do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you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feel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about</w:t>
            </w:r>
            <w:proofErr w:type="spellEnd"/>
            <w:r w:rsidRPr="002C0981">
              <w:t xml:space="preserve"> it? Great!  </w:t>
            </w:r>
            <w:proofErr w:type="spellStart"/>
            <w:r w:rsidRPr="002C0981">
              <w:t>I’m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glad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to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hear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that</w:t>
            </w:r>
            <w:proofErr w:type="spellEnd"/>
            <w:r w:rsidRPr="002C0981">
              <w:t>.</w:t>
            </w:r>
          </w:p>
          <w:p w:rsidR="00BF1C7D" w:rsidRDefault="00BF1C7D" w:rsidP="002C4DEE">
            <w:pPr>
              <w:spacing w:after="0" w:line="240" w:lineRule="auto"/>
            </w:pPr>
          </w:p>
          <w:p w:rsidR="00BF1C7D" w:rsidRDefault="00BF1C7D" w:rsidP="002C4DEE">
            <w:pPr>
              <w:spacing w:after="0" w:line="240" w:lineRule="auto"/>
            </w:pPr>
            <w:proofErr w:type="spellStart"/>
            <w:r w:rsidRPr="002C0981">
              <w:t>I’m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sorry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to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hear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that</w:t>
            </w:r>
            <w:proofErr w:type="spellEnd"/>
            <w:r w:rsidRPr="002C0981">
              <w:t xml:space="preserve">. </w:t>
            </w:r>
            <w:proofErr w:type="spellStart"/>
            <w:r w:rsidRPr="002C0981">
              <w:t>What</w:t>
            </w:r>
            <w:proofErr w:type="spellEnd"/>
            <w:r w:rsidRPr="002C0981">
              <w:t xml:space="preserve"> a </w:t>
            </w:r>
            <w:proofErr w:type="spellStart"/>
            <w:r w:rsidRPr="002C0981">
              <w:t>pity</w:t>
            </w:r>
            <w:proofErr w:type="spellEnd"/>
            <w:r w:rsidRPr="002C0981">
              <w:t xml:space="preserve">. Oh, no! Oh, </w:t>
            </w:r>
            <w:proofErr w:type="spellStart"/>
            <w:r w:rsidRPr="002C0981">
              <w:t>dear</w:t>
            </w:r>
            <w:proofErr w:type="spellEnd"/>
            <w:r w:rsidRPr="002C0981">
              <w:t xml:space="preserve">! I </w:t>
            </w:r>
            <w:proofErr w:type="spellStart"/>
            <w:r w:rsidRPr="002C0981">
              <w:t>feel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so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sorry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for</w:t>
            </w:r>
            <w:proofErr w:type="spellEnd"/>
            <w:r>
              <w:t>. ..</w:t>
            </w:r>
          </w:p>
          <w:p w:rsidR="00BF1C7D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  <w:r w:rsidRPr="002C0981">
              <w:t xml:space="preserve">I am </w:t>
            </w:r>
            <w:proofErr w:type="spellStart"/>
            <w:r w:rsidRPr="002C0981">
              <w:t>looking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forward</w:t>
            </w:r>
            <w:proofErr w:type="spellEnd"/>
            <w:r w:rsidRPr="002C0981">
              <w:t xml:space="preserve"> </w:t>
            </w:r>
            <w:proofErr w:type="spellStart"/>
            <w:proofErr w:type="gramStart"/>
            <w:r w:rsidRPr="002C0981">
              <w:t>to</w:t>
            </w:r>
            <w:proofErr w:type="spellEnd"/>
            <w:r w:rsidRPr="002C0981">
              <w:t xml:space="preserve"> …</w:t>
            </w:r>
            <w:proofErr w:type="gramEnd"/>
            <w:r w:rsidRPr="002C0981">
              <w:t xml:space="preserve"> I </w:t>
            </w:r>
            <w:proofErr w:type="spellStart"/>
            <w:r w:rsidRPr="002C0981">
              <w:t>hope</w:t>
            </w:r>
            <w:proofErr w:type="spellEnd"/>
            <w:r w:rsidRPr="002C0981">
              <w:t xml:space="preserve"> …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pStyle w:val="Listaszerbekezds"/>
              <w:numPr>
                <w:ilvl w:val="0"/>
                <w:numId w:val="0"/>
              </w:numPr>
            </w:pPr>
            <w:r>
              <w:lastRenderedPageBreak/>
              <w:t>T</w:t>
            </w:r>
            <w:r w:rsidRPr="002C0981">
              <w:t xml:space="preserve">elefon felvétele, telefonon való bemutatkozás 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>
              <w:t>Tudjon telefonon keresztül bemutatkozni, elköszönni.</w:t>
            </w:r>
          </w:p>
        </w:tc>
        <w:tc>
          <w:tcPr>
            <w:tcW w:w="3071" w:type="dxa"/>
          </w:tcPr>
          <w:p w:rsidR="00BF1C7D" w:rsidRPr="002C0981" w:rsidRDefault="00BF1C7D" w:rsidP="002C4DEE">
            <w:pPr>
              <w:pStyle w:val="Listaszerbekezds"/>
              <w:numPr>
                <w:ilvl w:val="0"/>
                <w:numId w:val="0"/>
              </w:numPr>
            </w:pPr>
            <w:r w:rsidRPr="002C0981">
              <w:t xml:space="preserve">(XY </w:t>
            </w:r>
            <w:proofErr w:type="spellStart"/>
            <w:r w:rsidRPr="002C0981">
              <w:t>speaking</w:t>
            </w:r>
            <w:proofErr w:type="spellEnd"/>
            <w:r w:rsidRPr="002C0981">
              <w:t xml:space="preserve">.) </w:t>
            </w:r>
          </w:p>
          <w:p w:rsidR="00BF1C7D" w:rsidRDefault="00BF1C7D" w:rsidP="002C4DEE">
            <w:pPr>
              <w:spacing w:after="0" w:line="240" w:lineRule="auto"/>
            </w:pPr>
            <w:proofErr w:type="spellStart"/>
            <w:r>
              <w:t>I'll</w:t>
            </w:r>
            <w:proofErr w:type="spellEnd"/>
            <w:r>
              <w:t xml:space="preserve"> </w:t>
            </w:r>
            <w:proofErr w:type="spellStart"/>
            <w:r>
              <w:t>answer</w:t>
            </w:r>
            <w:proofErr w:type="spellEnd"/>
            <w:r>
              <w:t xml:space="preserve"> it.</w:t>
            </w:r>
          </w:p>
          <w:p w:rsidR="00BF1C7D" w:rsidRPr="000F0CA9" w:rsidRDefault="00BF1C7D" w:rsidP="002C4DEE">
            <w:pPr>
              <w:spacing w:after="0" w:line="240" w:lineRule="auto"/>
            </w:pP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Napirend, a hét napjai, szabadidő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Mutassa be egy átlagos napját, szokásait. Egyszerű jelen idő tudatos használata.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In </w:t>
            </w:r>
            <w:proofErr w:type="spellStart"/>
            <w:r w:rsidRPr="000F0CA9">
              <w:t>the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morning</w:t>
            </w:r>
            <w:proofErr w:type="spellEnd"/>
            <w:r w:rsidRPr="000F0CA9">
              <w:t xml:space="preserve"> I </w:t>
            </w:r>
            <w:proofErr w:type="spellStart"/>
            <w:r w:rsidRPr="000F0CA9">
              <w:t>get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up</w:t>
            </w:r>
            <w:proofErr w:type="spellEnd"/>
            <w:r w:rsidRPr="000F0CA9">
              <w:t>.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Lakóhely bemutatása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Lakóhely bemutatása összefüggő mondatokkal.</w:t>
            </w:r>
          </w:p>
          <w:p w:rsidR="00BF1C7D" w:rsidRPr="000F0CA9" w:rsidRDefault="00BF1C7D" w:rsidP="002C4DEE">
            <w:pPr>
              <w:spacing w:after="0" w:line="240" w:lineRule="auto"/>
            </w:pPr>
            <w:r w:rsidRPr="000F0CA9">
              <w:t>Útbaigazítás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I </w:t>
            </w:r>
            <w:proofErr w:type="spellStart"/>
            <w:r w:rsidRPr="000F0CA9">
              <w:t>live</w:t>
            </w:r>
            <w:proofErr w:type="spellEnd"/>
            <w:r w:rsidRPr="000F0CA9">
              <w:t xml:space="preserve"> in a </w:t>
            </w:r>
            <w:proofErr w:type="spellStart"/>
            <w:r w:rsidRPr="000F0CA9">
              <w:t>big</w:t>
            </w:r>
            <w:proofErr w:type="spellEnd"/>
            <w:r w:rsidRPr="000F0CA9">
              <w:t xml:space="preserve"> city. </w:t>
            </w:r>
            <w:proofErr w:type="spellStart"/>
            <w:r w:rsidRPr="000F0CA9">
              <w:t>It’s</w:t>
            </w:r>
            <w:proofErr w:type="spellEnd"/>
            <w:r w:rsidRPr="000F0CA9">
              <w:t xml:space="preserve"> in </w:t>
            </w:r>
            <w:proofErr w:type="spellStart"/>
            <w:r w:rsidRPr="000F0CA9">
              <w:t>the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south</w:t>
            </w:r>
            <w:proofErr w:type="spellEnd"/>
            <w:r w:rsidRPr="000F0CA9">
              <w:t xml:space="preserve"> of Hungary. </w:t>
            </w:r>
            <w:proofErr w:type="spellStart"/>
            <w:r w:rsidRPr="000F0CA9">
              <w:t>There</w:t>
            </w:r>
            <w:proofErr w:type="spellEnd"/>
            <w:r w:rsidRPr="000F0CA9">
              <w:t xml:space="preserve"> is/</w:t>
            </w:r>
            <w:proofErr w:type="spellStart"/>
            <w:r w:rsidRPr="000F0CA9">
              <w:t>There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are</w:t>
            </w:r>
            <w:proofErr w:type="spellEnd"/>
            <w:r w:rsidRPr="000F0CA9">
              <w:t>…</w:t>
            </w: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Turn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left</w:t>
            </w:r>
            <w:proofErr w:type="spellEnd"/>
            <w:r w:rsidRPr="000F0CA9">
              <w:t>.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Hétköznapi témák kifejtése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Az adott nap, </w:t>
            </w:r>
            <w:proofErr w:type="gramStart"/>
            <w:r w:rsidRPr="000F0CA9">
              <w:t>dátum</w:t>
            </w:r>
            <w:proofErr w:type="gramEnd"/>
            <w:r w:rsidRPr="000F0CA9">
              <w:t xml:space="preserve"> megnevezése. Évszakok, időjárás bemutatása, illetve az ehhez kapcsolódó öltözködési szokások, ruhaneműk megnevezése.</w:t>
            </w:r>
            <w:r>
              <w:t xml:space="preserve"> </w:t>
            </w:r>
            <w:r w:rsidRPr="000F0CA9">
              <w:t>Divat. Ruhavásárlás.</w:t>
            </w:r>
          </w:p>
          <w:p w:rsidR="00BF1C7D" w:rsidRPr="000F0CA9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  <w:r w:rsidRPr="000F0CA9">
              <w:t>Időjárásjelentés.</w:t>
            </w:r>
          </w:p>
          <w:p w:rsidR="00BF1C7D" w:rsidRPr="000F0CA9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  <w:r w:rsidRPr="000F0CA9">
              <w:t>Étkezés. Ételrecept ismertetése egyszerű szavakkal.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It’s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Monday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today</w:t>
            </w:r>
            <w:proofErr w:type="spellEnd"/>
            <w:r w:rsidRPr="000F0CA9">
              <w:t xml:space="preserve">. </w:t>
            </w:r>
            <w:proofErr w:type="spellStart"/>
            <w:r w:rsidRPr="000F0CA9">
              <w:t>It’s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sunny</w:t>
            </w:r>
            <w:proofErr w:type="spellEnd"/>
            <w:r w:rsidRPr="000F0CA9">
              <w:t xml:space="preserve">. I </w:t>
            </w:r>
            <w:proofErr w:type="spellStart"/>
            <w:r w:rsidRPr="000F0CA9">
              <w:t>usually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wear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jeans</w:t>
            </w:r>
            <w:proofErr w:type="spellEnd"/>
            <w:r w:rsidRPr="000F0CA9">
              <w:t>.</w:t>
            </w:r>
          </w:p>
          <w:p w:rsidR="00BF1C7D" w:rsidRPr="000F0CA9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Can</w:t>
            </w:r>
            <w:proofErr w:type="spellEnd"/>
            <w:r w:rsidRPr="000F0CA9">
              <w:t xml:space="preserve"> I </w:t>
            </w:r>
            <w:proofErr w:type="spellStart"/>
            <w:r w:rsidRPr="000F0CA9">
              <w:t>help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</w:t>
            </w:r>
            <w:proofErr w:type="spellEnd"/>
            <w:r w:rsidRPr="000F0CA9">
              <w:t xml:space="preserve">? </w:t>
            </w:r>
            <w:proofErr w:type="spellStart"/>
            <w:r w:rsidRPr="000F0CA9">
              <w:t>Can</w:t>
            </w:r>
            <w:proofErr w:type="spellEnd"/>
            <w:r w:rsidRPr="000F0CA9">
              <w:t xml:space="preserve"> I </w:t>
            </w:r>
            <w:proofErr w:type="spellStart"/>
            <w:r w:rsidRPr="000F0CA9">
              <w:t>try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on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this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jumper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please</w:t>
            </w:r>
            <w:proofErr w:type="spellEnd"/>
            <w:r w:rsidRPr="000F0CA9">
              <w:t xml:space="preserve">? </w:t>
            </w:r>
          </w:p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It </w:t>
            </w:r>
            <w:proofErr w:type="spellStart"/>
            <w:r w:rsidRPr="000F0CA9">
              <w:t>will</w:t>
            </w:r>
            <w:proofErr w:type="spellEnd"/>
            <w:r w:rsidRPr="000F0CA9">
              <w:t xml:space="preserve"> be </w:t>
            </w:r>
            <w:proofErr w:type="spellStart"/>
            <w:r w:rsidRPr="000F0CA9">
              <w:t>cold</w:t>
            </w:r>
            <w:proofErr w:type="spellEnd"/>
            <w:r w:rsidRPr="000F0CA9">
              <w:t xml:space="preserve"> in </w:t>
            </w:r>
            <w:proofErr w:type="spellStart"/>
            <w:r w:rsidRPr="000F0CA9">
              <w:t>the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north</w:t>
            </w:r>
            <w:proofErr w:type="spellEnd"/>
            <w:r w:rsidRPr="000F0CA9">
              <w:t>.</w:t>
            </w:r>
          </w:p>
          <w:p w:rsidR="00BF1C7D" w:rsidRPr="000F0CA9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My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favourite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food</w:t>
            </w:r>
            <w:proofErr w:type="spellEnd"/>
            <w:r w:rsidRPr="000F0CA9">
              <w:t xml:space="preserve"> is… 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Ünnepek, </w:t>
            </w:r>
            <w:proofErr w:type="gramStart"/>
            <w:r w:rsidRPr="000F0CA9">
              <w:t>dátumok</w:t>
            </w:r>
            <w:proofErr w:type="gramEnd"/>
          </w:p>
          <w:p w:rsidR="00BF1C7D" w:rsidRPr="000F0CA9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Ünnepi szokások bemutatása egyszerű nyelvi elemekkel.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Christmas</w:t>
            </w:r>
            <w:proofErr w:type="spellEnd"/>
            <w:r w:rsidRPr="000F0CA9">
              <w:t xml:space="preserve"> Eve is </w:t>
            </w:r>
            <w:proofErr w:type="spellStart"/>
            <w:r w:rsidRPr="000F0CA9">
              <w:t>on</w:t>
            </w:r>
            <w:proofErr w:type="spellEnd"/>
            <w:r w:rsidRPr="000F0CA9">
              <w:t xml:space="preserve"> </w:t>
            </w:r>
            <w:proofErr w:type="gramStart"/>
            <w:r w:rsidRPr="000F0CA9">
              <w:t>24 December</w:t>
            </w:r>
            <w:proofErr w:type="gramEnd"/>
            <w:r w:rsidRPr="000F0CA9">
              <w:t xml:space="preserve">. We </w:t>
            </w:r>
            <w:proofErr w:type="spellStart"/>
            <w:r w:rsidRPr="000F0CA9">
              <w:t>decorate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the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Christmas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tree</w:t>
            </w:r>
            <w:proofErr w:type="spellEnd"/>
            <w:r w:rsidRPr="000F0CA9">
              <w:t>…</w:t>
            </w:r>
          </w:p>
          <w:p w:rsidR="00BF1C7D" w:rsidRPr="000F0CA9" w:rsidRDefault="00BF1C7D" w:rsidP="002C4DEE">
            <w:pPr>
              <w:spacing w:after="0" w:line="240" w:lineRule="auto"/>
            </w:pP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Sport, egészség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Tetszés, nemtetszés kifejezése.</w:t>
            </w:r>
          </w:p>
          <w:p w:rsidR="00BF1C7D" w:rsidRPr="000F0CA9" w:rsidRDefault="00BF1C7D" w:rsidP="002C4DEE">
            <w:pPr>
              <w:spacing w:after="0" w:line="240" w:lineRule="auto"/>
            </w:pPr>
            <w:r w:rsidRPr="000F0CA9">
              <w:t>Szokásos cselekvés bemutatása. Képesség, szükségesség kifejezése.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I </w:t>
            </w:r>
            <w:proofErr w:type="spellStart"/>
            <w:r w:rsidRPr="000F0CA9">
              <w:t>like</w:t>
            </w:r>
            <w:proofErr w:type="spellEnd"/>
            <w:r w:rsidRPr="000F0CA9">
              <w:t xml:space="preserve">/I </w:t>
            </w:r>
            <w:proofErr w:type="spellStart"/>
            <w:r w:rsidRPr="000F0CA9">
              <w:t>don’t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like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swimming</w:t>
            </w:r>
            <w:proofErr w:type="spellEnd"/>
            <w:r w:rsidRPr="000F0CA9">
              <w:t>.</w:t>
            </w:r>
          </w:p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I play </w:t>
            </w:r>
            <w:proofErr w:type="spellStart"/>
            <w:r w:rsidRPr="000F0CA9">
              <w:t>tennis</w:t>
            </w:r>
            <w:proofErr w:type="spellEnd"/>
            <w:r w:rsidRPr="000F0CA9">
              <w:t>.</w:t>
            </w: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can</w:t>
            </w:r>
            <w:proofErr w:type="spellEnd"/>
            <w:r w:rsidRPr="000F0CA9">
              <w:t>/</w:t>
            </w:r>
            <w:proofErr w:type="spellStart"/>
            <w:r w:rsidRPr="000F0CA9">
              <w:t>could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should</w:t>
            </w:r>
            <w:proofErr w:type="spellEnd"/>
            <w:r w:rsidRPr="000F0CA9">
              <w:t>/</w:t>
            </w:r>
            <w:proofErr w:type="spellStart"/>
            <w:r w:rsidRPr="000F0CA9">
              <w:t>shouldn’t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have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to</w:t>
            </w:r>
            <w:proofErr w:type="spellEnd"/>
            <w:r w:rsidRPr="000F0CA9">
              <w:t xml:space="preserve">/must 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Kedvenc film, könyv ismertetése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Film, illetve </w:t>
            </w:r>
            <w:proofErr w:type="gramStart"/>
            <w:r w:rsidRPr="000F0CA9">
              <w:t>könyv  bemutatása</w:t>
            </w:r>
            <w:proofErr w:type="gramEnd"/>
            <w:r w:rsidRPr="000F0CA9">
              <w:t xml:space="preserve"> megadott kérdések alapján, egyszerű mondatokkal. Vélemény kifejtése.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My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favourite</w:t>
            </w:r>
            <w:proofErr w:type="spellEnd"/>
            <w:r w:rsidRPr="000F0CA9">
              <w:t xml:space="preserve"> film is</w:t>
            </w:r>
            <w:proofErr w:type="gramStart"/>
            <w:r w:rsidRPr="000F0CA9">
              <w:t>…It</w:t>
            </w:r>
            <w:proofErr w:type="gramEnd"/>
            <w:r w:rsidRPr="000F0CA9">
              <w:t xml:space="preserve"> is </w:t>
            </w:r>
            <w:proofErr w:type="spellStart"/>
            <w:r w:rsidRPr="000F0CA9">
              <w:t>directed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by</w:t>
            </w:r>
            <w:proofErr w:type="spellEnd"/>
            <w:r w:rsidRPr="000F0CA9">
              <w:t xml:space="preserve">…It is </w:t>
            </w:r>
            <w:proofErr w:type="spellStart"/>
            <w:r w:rsidRPr="000F0CA9">
              <w:t>about</w:t>
            </w:r>
            <w:proofErr w:type="spellEnd"/>
            <w:r w:rsidRPr="000F0CA9">
              <w:t>…</w:t>
            </w: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It’s</w:t>
            </w:r>
            <w:proofErr w:type="spellEnd"/>
            <w:r w:rsidRPr="000F0CA9">
              <w:t xml:space="preserve"> an </w:t>
            </w:r>
            <w:proofErr w:type="spellStart"/>
            <w:r w:rsidRPr="000F0CA9">
              <w:t>adventure</w:t>
            </w:r>
            <w:proofErr w:type="spellEnd"/>
            <w:r w:rsidRPr="000F0CA9">
              <w:t xml:space="preserve"> film.</w:t>
            </w:r>
          </w:p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I </w:t>
            </w:r>
            <w:proofErr w:type="spellStart"/>
            <w:r w:rsidRPr="000F0CA9">
              <w:t>like</w:t>
            </w:r>
            <w:proofErr w:type="spellEnd"/>
            <w:r w:rsidRPr="000F0CA9">
              <w:t>/</w:t>
            </w:r>
            <w:proofErr w:type="spellStart"/>
            <w:r w:rsidRPr="000F0CA9">
              <w:t>don’t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like</w:t>
            </w:r>
            <w:proofErr w:type="spellEnd"/>
            <w:r w:rsidRPr="000F0CA9">
              <w:t xml:space="preserve"> it </w:t>
            </w:r>
            <w:proofErr w:type="spellStart"/>
            <w:r w:rsidRPr="000F0CA9">
              <w:t>because</w:t>
            </w:r>
            <w:proofErr w:type="spellEnd"/>
            <w:r w:rsidRPr="000F0CA9">
              <w:t>…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Default="00BF1C7D" w:rsidP="002C4DEE">
            <w:pPr>
              <w:spacing w:after="0" w:line="240" w:lineRule="auto"/>
            </w:pPr>
            <w:r w:rsidRPr="000F0CA9">
              <w:t>Képleírás</w:t>
            </w:r>
          </w:p>
          <w:p w:rsidR="00BF1C7D" w:rsidRDefault="00BF1C7D" w:rsidP="002C4DEE">
            <w:pPr>
              <w:spacing w:after="0" w:line="240" w:lineRule="auto"/>
            </w:pPr>
          </w:p>
          <w:p w:rsidR="00BF1C7D" w:rsidRDefault="00BF1C7D" w:rsidP="002C4DEE">
            <w:pPr>
              <w:spacing w:after="0" w:line="240" w:lineRule="auto"/>
            </w:pPr>
          </w:p>
          <w:p w:rsidR="00BF1C7D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</w:p>
        </w:tc>
        <w:tc>
          <w:tcPr>
            <w:tcW w:w="3071" w:type="dxa"/>
          </w:tcPr>
          <w:p w:rsidR="00BF1C7D" w:rsidRDefault="00BF1C7D" w:rsidP="002C4DEE">
            <w:pPr>
              <w:spacing w:after="0" w:line="240" w:lineRule="auto"/>
            </w:pPr>
            <w:r w:rsidRPr="000F0CA9">
              <w:t>Kép leírása egyszerű kifejezésekkel. Cselekvés kifejezése folyamatos jelen idővel. Vélemény kifejezése.</w:t>
            </w:r>
          </w:p>
          <w:p w:rsidR="00BF1C7D" w:rsidRPr="000F0CA9" w:rsidRDefault="00BF1C7D" w:rsidP="002C4DEE">
            <w:pPr>
              <w:spacing w:after="0" w:line="240" w:lineRule="auto"/>
            </w:pPr>
            <w:r>
              <w:t>Helyhatározók ismerete.</w:t>
            </w:r>
          </w:p>
        </w:tc>
        <w:tc>
          <w:tcPr>
            <w:tcW w:w="3071" w:type="dxa"/>
          </w:tcPr>
          <w:p w:rsidR="00BF1C7D" w:rsidRDefault="00BF1C7D" w:rsidP="002C4DEE">
            <w:pPr>
              <w:spacing w:after="0" w:line="240" w:lineRule="auto"/>
            </w:pPr>
            <w:r w:rsidRPr="000F0CA9">
              <w:t xml:space="preserve">I </w:t>
            </w:r>
            <w:proofErr w:type="spellStart"/>
            <w:r w:rsidRPr="000F0CA9">
              <w:t>can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see</w:t>
            </w:r>
            <w:proofErr w:type="spellEnd"/>
            <w:r w:rsidRPr="000F0CA9">
              <w:t>/</w:t>
            </w:r>
            <w:proofErr w:type="spellStart"/>
            <w:r w:rsidRPr="000F0CA9">
              <w:t>There</w:t>
            </w:r>
            <w:proofErr w:type="spellEnd"/>
            <w:r w:rsidRPr="000F0CA9">
              <w:t xml:space="preserve"> is/</w:t>
            </w:r>
            <w:proofErr w:type="spellStart"/>
            <w:r w:rsidRPr="000F0CA9">
              <w:t>There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are</w:t>
            </w:r>
            <w:proofErr w:type="spellEnd"/>
            <w:r w:rsidRPr="000F0CA9">
              <w:t>…</w:t>
            </w: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>
              <w:t>There</w:t>
            </w:r>
            <w:proofErr w:type="spellEnd"/>
            <w:r>
              <w:t xml:space="preserve"> is a </w:t>
            </w:r>
            <w:proofErr w:type="spellStart"/>
            <w:r>
              <w:t>woman</w:t>
            </w:r>
            <w:proofErr w:type="spellEnd"/>
            <w:r>
              <w:t xml:space="preserve"> standing.</w:t>
            </w:r>
          </w:p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I </w:t>
            </w:r>
            <w:proofErr w:type="spellStart"/>
            <w:r w:rsidRPr="000F0CA9">
              <w:t>think</w:t>
            </w:r>
            <w:proofErr w:type="spellEnd"/>
            <w:r w:rsidRPr="000F0CA9">
              <w:t xml:space="preserve">/In </w:t>
            </w:r>
            <w:proofErr w:type="spellStart"/>
            <w:r w:rsidRPr="000F0CA9">
              <w:t>my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opinion</w:t>
            </w:r>
            <w:proofErr w:type="spellEnd"/>
            <w:r w:rsidRPr="000F0CA9">
              <w:t>…</w:t>
            </w:r>
          </w:p>
          <w:p w:rsidR="00BF1C7D" w:rsidRPr="002C6A41" w:rsidRDefault="00BF1C7D" w:rsidP="002C4D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In, </w:t>
            </w:r>
            <w:proofErr w:type="spellStart"/>
            <w:r>
              <w:rPr>
                <w:b/>
              </w:rPr>
              <w:t>on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under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next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behind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between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opposite</w:t>
            </w:r>
            <w:proofErr w:type="spellEnd"/>
            <w:r>
              <w:rPr>
                <w:b/>
              </w:rPr>
              <w:t>, in front of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>
              <w:t>Kötelesség és tiltás kifejezése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>
              <w:t>Tudja meghatározni, mit kell, köteles vagy tilos megtennie. Értse meg a tiltásokat a célnyelven.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>
              <w:t>'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' 'must</w:t>
            </w:r>
            <w:proofErr w:type="gramStart"/>
            <w:r>
              <w:t xml:space="preserve">'  </w:t>
            </w:r>
            <w:proofErr w:type="spellStart"/>
            <w:r>
              <w:t>Mustn</w:t>
            </w:r>
            <w:proofErr w:type="gramEnd"/>
            <w:r>
              <w:t>'t</w:t>
            </w:r>
            <w:proofErr w:type="spellEnd"/>
            <w:r>
              <w:t>'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Default="00BF1C7D" w:rsidP="002C4DEE">
            <w:pPr>
              <w:spacing w:after="0" w:line="240" w:lineRule="auto"/>
            </w:pPr>
            <w:r w:rsidRPr="000F0CA9">
              <w:lastRenderedPageBreak/>
              <w:t>A jövő kifejezése</w:t>
            </w:r>
          </w:p>
          <w:p w:rsidR="00BF1C7D" w:rsidRDefault="00BF1C7D" w:rsidP="002C4DEE">
            <w:pPr>
              <w:spacing w:after="0" w:line="240" w:lineRule="auto"/>
            </w:pPr>
          </w:p>
          <w:p w:rsidR="00BF1C7D" w:rsidRPr="000F0CA9" w:rsidRDefault="00BF1C7D" w:rsidP="002C4DEE">
            <w:pPr>
              <w:spacing w:after="0" w:line="240" w:lineRule="auto"/>
            </w:pPr>
          </w:p>
        </w:tc>
        <w:tc>
          <w:tcPr>
            <w:tcW w:w="3071" w:type="dxa"/>
          </w:tcPr>
          <w:p w:rsidR="00BF1C7D" w:rsidRDefault="00BF1C7D" w:rsidP="002C4DEE">
            <w:pPr>
              <w:spacing w:after="0" w:line="240" w:lineRule="auto"/>
            </w:pPr>
            <w:r w:rsidRPr="000F0CA9">
              <w:t>Jövőbeni cselekvés, terv kifejezése</w:t>
            </w:r>
          </w:p>
          <w:p w:rsidR="00BF1C7D" w:rsidRPr="000F0CA9" w:rsidRDefault="00BF1C7D" w:rsidP="002C4DEE">
            <w:pPr>
              <w:spacing w:after="0" w:line="240" w:lineRule="auto"/>
            </w:pPr>
            <w:r>
              <w:t>Egyszerű jövő idő ismerete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I </w:t>
            </w:r>
            <w:proofErr w:type="spellStart"/>
            <w:r w:rsidRPr="000F0CA9">
              <w:t>think</w:t>
            </w:r>
            <w:proofErr w:type="spellEnd"/>
            <w:r w:rsidRPr="000F0CA9">
              <w:t xml:space="preserve"> I </w:t>
            </w:r>
            <w:proofErr w:type="spellStart"/>
            <w:r w:rsidRPr="000F0CA9">
              <w:rPr>
                <w:b/>
              </w:rPr>
              <w:t>will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live</w:t>
            </w:r>
            <w:proofErr w:type="spellEnd"/>
            <w:r w:rsidRPr="000F0CA9">
              <w:t xml:space="preserve"> in a </w:t>
            </w:r>
            <w:proofErr w:type="spellStart"/>
            <w:r w:rsidRPr="000F0CA9">
              <w:t>big</w:t>
            </w:r>
            <w:proofErr w:type="spellEnd"/>
            <w:r w:rsidRPr="000F0CA9">
              <w:t xml:space="preserve"> city. </w:t>
            </w: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I’m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going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to</w:t>
            </w:r>
            <w:proofErr w:type="spellEnd"/>
            <w:r w:rsidRPr="000F0CA9">
              <w:t>…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Default="00BF1C7D" w:rsidP="002C4DEE">
            <w:pPr>
              <w:spacing w:after="0" w:line="240" w:lineRule="auto"/>
            </w:pPr>
            <w:r>
              <w:t xml:space="preserve">Feltételesség kifejezése </w:t>
            </w:r>
          </w:p>
          <w:p w:rsidR="00BF1C7D" w:rsidRPr="000F0CA9" w:rsidRDefault="00BF1C7D" w:rsidP="002C4DEE">
            <w:pPr>
              <w:spacing w:after="0" w:line="240" w:lineRule="auto"/>
            </w:pPr>
            <w:r>
              <w:t xml:space="preserve">I. típusú feltételes mondatok 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>
              <w:t>Tudjon feltételességet kifejezni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proofErr w:type="spellStart"/>
            <w:r>
              <w:t>We'll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it </w:t>
            </w:r>
            <w:proofErr w:type="spellStart"/>
            <w:r>
              <w:t>rains</w:t>
            </w:r>
            <w:proofErr w:type="spellEnd"/>
            <w:r>
              <w:t>.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Default="00BF1C7D" w:rsidP="002C4DEE">
            <w:pPr>
              <w:spacing w:after="0" w:line="240" w:lineRule="auto"/>
            </w:pPr>
            <w:r>
              <w:t>Függő beszéd kifejezése jelen időben</w:t>
            </w:r>
          </w:p>
        </w:tc>
        <w:tc>
          <w:tcPr>
            <w:tcW w:w="3071" w:type="dxa"/>
          </w:tcPr>
          <w:p w:rsidR="00BF1C7D" w:rsidRDefault="00BF1C7D" w:rsidP="002C4DEE">
            <w:pPr>
              <w:spacing w:after="0" w:line="240" w:lineRule="auto"/>
            </w:pPr>
          </w:p>
        </w:tc>
        <w:tc>
          <w:tcPr>
            <w:tcW w:w="3071" w:type="dxa"/>
          </w:tcPr>
          <w:p w:rsidR="00BF1C7D" w:rsidRPr="002C0981" w:rsidRDefault="00BF1C7D" w:rsidP="002C4DEE">
            <w:pPr>
              <w:pStyle w:val="Listaszerbekezds"/>
              <w:numPr>
                <w:ilvl w:val="0"/>
                <w:numId w:val="0"/>
              </w:numPr>
            </w:pPr>
            <w:r w:rsidRPr="002C0981">
              <w:t xml:space="preserve">He </w:t>
            </w:r>
            <w:proofErr w:type="spellStart"/>
            <w:r w:rsidRPr="002C0981">
              <w:t>says</w:t>
            </w:r>
            <w:proofErr w:type="spellEnd"/>
            <w:r w:rsidRPr="002C0981">
              <w:t xml:space="preserve"> he is </w:t>
            </w:r>
            <w:proofErr w:type="spellStart"/>
            <w:r w:rsidRPr="002C0981">
              <w:t>tired</w:t>
            </w:r>
            <w:proofErr w:type="spellEnd"/>
            <w:proofErr w:type="gramStart"/>
            <w:r w:rsidRPr="002C0981">
              <w:t>.,</w:t>
            </w:r>
            <w:proofErr w:type="gramEnd"/>
            <w:r w:rsidRPr="002C0981">
              <w:t xml:space="preserve"> I </w:t>
            </w:r>
            <w:proofErr w:type="spellStart"/>
            <w:r w:rsidRPr="002C0981">
              <w:t>don’t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know</w:t>
            </w:r>
            <w:proofErr w:type="spellEnd"/>
            <w:r w:rsidRPr="002C0981">
              <w:t xml:space="preserve"> </w:t>
            </w:r>
            <w:proofErr w:type="spellStart"/>
            <w:r w:rsidRPr="002C0981">
              <w:t>where</w:t>
            </w:r>
            <w:proofErr w:type="spellEnd"/>
            <w:r w:rsidRPr="002C0981">
              <w:t xml:space="preserve"> </w:t>
            </w:r>
            <w:r>
              <w:t xml:space="preserve">he </w:t>
            </w:r>
            <w:proofErr w:type="spellStart"/>
            <w:r>
              <w:t>lives</w:t>
            </w:r>
            <w:proofErr w:type="spellEnd"/>
            <w:r>
              <w:t xml:space="preserve">., Tell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stop it.</w:t>
            </w:r>
          </w:p>
          <w:p w:rsidR="00BF1C7D" w:rsidRDefault="00BF1C7D" w:rsidP="002C4DEE">
            <w:pPr>
              <w:spacing w:after="0" w:line="240" w:lineRule="auto"/>
            </w:pP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Jellemzés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Tudjon jellemezni </w:t>
            </w:r>
            <w:proofErr w:type="gramStart"/>
            <w:r w:rsidRPr="000F0CA9">
              <w:t>embereket(</w:t>
            </w:r>
            <w:proofErr w:type="gramEnd"/>
            <w:r w:rsidRPr="000F0CA9">
              <w:t xml:space="preserve">külső- belső tulajdonságok). </w:t>
            </w:r>
          </w:p>
          <w:p w:rsidR="00BF1C7D" w:rsidRPr="000F0CA9" w:rsidRDefault="00BF1C7D" w:rsidP="002C4DEE">
            <w:pPr>
              <w:spacing w:after="0" w:line="240" w:lineRule="auto"/>
            </w:pPr>
            <w:r w:rsidRPr="000F0CA9">
              <w:t>Állatok jellemzése.</w:t>
            </w:r>
          </w:p>
        </w:tc>
        <w:tc>
          <w:tcPr>
            <w:tcW w:w="3071" w:type="dxa"/>
          </w:tcPr>
          <w:p w:rsidR="00BF1C7D" w:rsidRDefault="00BF1C7D" w:rsidP="002C4DEE">
            <w:pPr>
              <w:spacing w:after="0" w:line="240" w:lineRule="auto"/>
            </w:pPr>
            <w:r w:rsidRPr="000F0CA9">
              <w:t xml:space="preserve">He is </w:t>
            </w:r>
            <w:proofErr w:type="spellStart"/>
            <w:r w:rsidRPr="000F0CA9">
              <w:t>tall</w:t>
            </w:r>
            <w:proofErr w:type="spellEnd"/>
            <w:r w:rsidRPr="000F0CA9">
              <w:t xml:space="preserve">. </w:t>
            </w:r>
            <w:proofErr w:type="gramStart"/>
            <w:r w:rsidRPr="000F0CA9">
              <w:t>He</w:t>
            </w:r>
            <w:proofErr w:type="gramEnd"/>
            <w:r w:rsidRPr="000F0CA9">
              <w:t xml:space="preserve"> has got…</w:t>
            </w:r>
          </w:p>
          <w:p w:rsidR="00BF1C7D" w:rsidRDefault="00BF1C7D" w:rsidP="002C4DEE">
            <w:pPr>
              <w:spacing w:after="0" w:line="240" w:lineRule="auto"/>
            </w:pPr>
            <w:r>
              <w:t xml:space="preserve">He is </w:t>
            </w:r>
            <w:proofErr w:type="spellStart"/>
            <w:r>
              <w:t>kind</w:t>
            </w:r>
            <w:proofErr w:type="spellEnd"/>
            <w:r>
              <w:t xml:space="preserve"> and </w:t>
            </w:r>
            <w:proofErr w:type="spellStart"/>
            <w:r>
              <w:t>friendly</w:t>
            </w:r>
            <w:proofErr w:type="spellEnd"/>
            <w:r>
              <w:t>.</w:t>
            </w:r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>
              <w:t>She</w:t>
            </w:r>
            <w:proofErr w:type="spellEnd"/>
            <w:r>
              <w:t xml:space="preserve"> is </w:t>
            </w:r>
            <w:proofErr w:type="spellStart"/>
            <w:r>
              <w:t>shy</w:t>
            </w:r>
            <w:proofErr w:type="spellEnd"/>
            <w:r>
              <w:t>.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Olvasási készség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Legyen képes írott szöveget helyes kiejtéssel és </w:t>
            </w:r>
            <w:proofErr w:type="gramStart"/>
            <w:r w:rsidRPr="000F0CA9">
              <w:t>intonációval</w:t>
            </w:r>
            <w:proofErr w:type="gramEnd"/>
            <w:r w:rsidRPr="000F0CA9">
              <w:t xml:space="preserve"> felolvasni, tartalmát röviden magyar nyelven összefoglalni.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Környezetvédelem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Tudja megnevezni a különböző </w:t>
            </w:r>
            <w:proofErr w:type="gramStart"/>
            <w:r w:rsidRPr="000F0CA9">
              <w:t>kontinenseket</w:t>
            </w:r>
            <w:proofErr w:type="gramEnd"/>
            <w:r w:rsidRPr="000F0CA9">
              <w:t>, földrajzi neveket, képződményeket.</w:t>
            </w:r>
          </w:p>
          <w:p w:rsidR="00BF1C7D" w:rsidRPr="000F0CA9" w:rsidRDefault="00BF1C7D" w:rsidP="002C4DEE">
            <w:pPr>
              <w:spacing w:after="0" w:line="240" w:lineRule="auto"/>
            </w:pPr>
            <w:r w:rsidRPr="000F0CA9">
              <w:t>Környezetvédelemmel kapcsolatos kifejezések használata.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Europe, </w:t>
            </w:r>
            <w:proofErr w:type="spellStart"/>
            <w:r w:rsidRPr="000F0CA9">
              <w:t>Asia</w:t>
            </w:r>
            <w:proofErr w:type="spellEnd"/>
            <w:r w:rsidRPr="000F0CA9">
              <w:t>…</w:t>
            </w:r>
          </w:p>
        </w:tc>
      </w:tr>
    </w:tbl>
    <w:p w:rsidR="00BF1C7D" w:rsidRDefault="00BF1C7D" w:rsidP="00BF1C7D"/>
    <w:p w:rsidR="00BF1C7D" w:rsidRDefault="00BF1C7D" w:rsidP="00BF1C7D">
      <w:r>
        <w:t>Írásbeli követelmények: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3022"/>
        <w:gridCol w:w="3013"/>
      </w:tblGrid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Bemutatkozás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Legyen képes összefüggő mondatokkal röviden bemutatni saját magát.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I’m</w:t>
            </w:r>
            <w:proofErr w:type="spellEnd"/>
            <w:r w:rsidRPr="000F0CA9">
              <w:t xml:space="preserve">… I </w:t>
            </w:r>
            <w:proofErr w:type="spellStart"/>
            <w:r w:rsidRPr="000F0CA9">
              <w:t>live</w:t>
            </w:r>
            <w:proofErr w:type="spellEnd"/>
            <w:r w:rsidRPr="000F0CA9">
              <w:t xml:space="preserve"> in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Adatlap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Tudjon kitölteni személyes adatokat tartalmazó adatlapot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name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date</w:t>
            </w:r>
            <w:proofErr w:type="spellEnd"/>
            <w:r w:rsidRPr="000F0CA9">
              <w:t xml:space="preserve"> of </w:t>
            </w:r>
            <w:proofErr w:type="spellStart"/>
            <w:r w:rsidRPr="000F0CA9">
              <w:t>birth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address</w:t>
            </w:r>
            <w:proofErr w:type="spellEnd"/>
            <w:r w:rsidRPr="000F0CA9">
              <w:t>…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Hivatalos levél, e-mail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proofErr w:type="gramStart"/>
            <w:r w:rsidRPr="000F0CA9">
              <w:t>Írjon  levelet</w:t>
            </w:r>
            <w:proofErr w:type="gramEnd"/>
            <w:r w:rsidRPr="000F0CA9">
              <w:t xml:space="preserve"> állásra jelentkezés témában. E-mail írása hétköznapi témában.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Dear</w:t>
            </w:r>
            <w:proofErr w:type="spellEnd"/>
            <w:proofErr w:type="gramStart"/>
            <w:r w:rsidRPr="000F0CA9">
              <w:t>…,</w:t>
            </w:r>
            <w:proofErr w:type="gramEnd"/>
          </w:p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Yours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sincerely</w:t>
            </w:r>
            <w:proofErr w:type="spellEnd"/>
            <w:r w:rsidRPr="000F0CA9">
              <w:t>,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 xml:space="preserve">Figyelmeztető </w:t>
            </w:r>
            <w:proofErr w:type="spellStart"/>
            <w:r w:rsidRPr="000F0CA9">
              <w:t>táblák</w:t>
            </w:r>
            <w:proofErr w:type="gramStart"/>
            <w:r w:rsidRPr="000F0CA9">
              <w:t>,jelzések</w:t>
            </w:r>
            <w:proofErr w:type="spellEnd"/>
            <w:proofErr w:type="gramEnd"/>
            <w:r w:rsidRPr="000F0CA9">
              <w:t>, utasítások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Ismerje fel a különböző jelzéseket és írja le a megfelelő utasítást, jelzést.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proofErr w:type="spellStart"/>
            <w:r w:rsidRPr="000F0CA9">
              <w:t>You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mustn’t</w:t>
            </w:r>
            <w:proofErr w:type="spellEnd"/>
            <w:r w:rsidRPr="000F0CA9">
              <w:t xml:space="preserve"> play </w:t>
            </w:r>
            <w:proofErr w:type="spellStart"/>
            <w:r w:rsidRPr="000F0CA9">
              <w:t>football</w:t>
            </w:r>
            <w:proofErr w:type="spellEnd"/>
            <w:r w:rsidRPr="000F0CA9">
              <w:t xml:space="preserve"> here.</w:t>
            </w: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Szövegértés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Legyen képes olvasott szöveg tartalmára feltett egyszerű kérdésekre válaszolni angol nyelven.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</w:p>
        </w:tc>
      </w:tr>
      <w:tr w:rsidR="00BF1C7D" w:rsidRPr="000F0CA9" w:rsidTr="002C4DEE">
        <w:tc>
          <w:tcPr>
            <w:tcW w:w="3070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Nyelvhelyesség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  <w:r w:rsidRPr="000F0CA9">
              <w:t>Tudja alkalmazni a szintjének megfelelő nyelvtani elemeket, szabályokat, igeidőket.</w:t>
            </w:r>
          </w:p>
        </w:tc>
        <w:tc>
          <w:tcPr>
            <w:tcW w:w="3071" w:type="dxa"/>
          </w:tcPr>
          <w:p w:rsidR="00BF1C7D" w:rsidRPr="000F0CA9" w:rsidRDefault="00BF1C7D" w:rsidP="002C4DEE">
            <w:pPr>
              <w:spacing w:after="0" w:line="240" w:lineRule="auto"/>
            </w:pPr>
          </w:p>
        </w:tc>
      </w:tr>
    </w:tbl>
    <w:p w:rsidR="00BF1C7D" w:rsidRDefault="00BF1C7D" w:rsidP="00BF1C7D"/>
    <w:p w:rsidR="00BF1C7D" w:rsidRPr="005F3563" w:rsidRDefault="00BF1C7D" w:rsidP="005F3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F1C7D" w:rsidRPr="005F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B0"/>
    <w:multiLevelType w:val="hybridMultilevel"/>
    <w:tmpl w:val="DCE26B3A"/>
    <w:lvl w:ilvl="0" w:tplc="B0761F78">
      <w:start w:val="1"/>
      <w:numFmt w:val="bullet"/>
      <w:pStyle w:val="Listaszerbekezds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6690"/>
    <w:multiLevelType w:val="hybridMultilevel"/>
    <w:tmpl w:val="FE640A70"/>
    <w:lvl w:ilvl="0" w:tplc="640ECA92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AB"/>
    <w:rsid w:val="000958A0"/>
    <w:rsid w:val="00251EB4"/>
    <w:rsid w:val="002B4811"/>
    <w:rsid w:val="002B4C79"/>
    <w:rsid w:val="00337D39"/>
    <w:rsid w:val="003B73D7"/>
    <w:rsid w:val="00432225"/>
    <w:rsid w:val="00496D61"/>
    <w:rsid w:val="00511CEE"/>
    <w:rsid w:val="00536D20"/>
    <w:rsid w:val="005700C1"/>
    <w:rsid w:val="005C7412"/>
    <w:rsid w:val="005D4BAC"/>
    <w:rsid w:val="005F3563"/>
    <w:rsid w:val="0068051A"/>
    <w:rsid w:val="00707B6B"/>
    <w:rsid w:val="007448AB"/>
    <w:rsid w:val="008A749A"/>
    <w:rsid w:val="00900D6E"/>
    <w:rsid w:val="00972F62"/>
    <w:rsid w:val="00A449FD"/>
    <w:rsid w:val="00AC1CBB"/>
    <w:rsid w:val="00BF1C7D"/>
    <w:rsid w:val="00C4746B"/>
    <w:rsid w:val="00CC431B"/>
    <w:rsid w:val="00CE64A1"/>
    <w:rsid w:val="00DA7DEA"/>
    <w:rsid w:val="00E67522"/>
    <w:rsid w:val="00E83EA3"/>
    <w:rsid w:val="00E96D65"/>
    <w:rsid w:val="00EA6C14"/>
    <w:rsid w:val="00F93FE9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9103"/>
  <w15:chartTrackingRefBased/>
  <w15:docId w15:val="{99E23DEC-74A0-46C9-8A5A-1FEA96A6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496D61"/>
    <w:pPr>
      <w:numPr>
        <w:numId w:val="1"/>
      </w:numPr>
      <w:spacing w:after="120" w:line="276" w:lineRule="auto"/>
      <w:contextualSpacing/>
      <w:jc w:val="both"/>
    </w:pPr>
    <w:rPr>
      <w:rFonts w:cstheme="minorHAnsi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496D61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46A0F-590F-4529-87CB-A8BED535040C}"/>
</file>

<file path=customXml/itemProps2.xml><?xml version="1.0" encoding="utf-8"?>
<ds:datastoreItem xmlns:ds="http://schemas.openxmlformats.org/officeDocument/2006/customXml" ds:itemID="{FFBA66DA-A034-41B3-88C0-1133B83852CC}"/>
</file>

<file path=customXml/itemProps3.xml><?xml version="1.0" encoding="utf-8"?>
<ds:datastoreItem xmlns:ds="http://schemas.openxmlformats.org/officeDocument/2006/customXml" ds:itemID="{DFD10EEC-D820-44D1-AEAE-F37BC13DC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2196</Words>
  <Characters>15154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Béresné Kotymán Erzsébet</dc:creator>
  <cp:keywords/>
  <dc:description/>
  <cp:lastModifiedBy>Tóth Mária</cp:lastModifiedBy>
  <cp:revision>15</cp:revision>
  <dcterms:created xsi:type="dcterms:W3CDTF">2020-09-17T18:28:00Z</dcterms:created>
  <dcterms:modified xsi:type="dcterms:W3CDTF">2020-09-17T20:09:00Z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